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D98B" w14:textId="115F4E35" w:rsidR="001B13D0" w:rsidRPr="001B0C07" w:rsidRDefault="001B0C07" w:rsidP="00793051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C07">
        <w:rPr>
          <w:rFonts w:ascii="Times New Roman" w:hAnsi="Times New Roman" w:cs="Times New Roman"/>
          <w:b/>
          <w:bCs/>
          <w:sz w:val="24"/>
          <w:szCs w:val="24"/>
        </w:rPr>
        <w:t>Budget Justification</w:t>
      </w:r>
    </w:p>
    <w:tbl>
      <w:tblPr>
        <w:tblW w:w="10237" w:type="dxa"/>
        <w:tblInd w:w="107" w:type="dxa"/>
        <w:tblLayout w:type="fixed"/>
        <w:tblCellMar>
          <w:left w:w="86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6413"/>
        <w:gridCol w:w="956"/>
        <w:gridCol w:w="956"/>
        <w:gridCol w:w="956"/>
        <w:gridCol w:w="956"/>
      </w:tblGrid>
      <w:tr w:rsidR="00952815" w:rsidRPr="00952815" w14:paraId="0C5DDCCF" w14:textId="712D5A81" w:rsidTr="00483829">
        <w:trPr>
          <w:trHeight w:hRule="exact" w:val="288"/>
        </w:trPr>
        <w:tc>
          <w:tcPr>
            <w:tcW w:w="6413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43" w:type="dxa"/>
            </w:tcMar>
            <w:vAlign w:val="center"/>
          </w:tcPr>
          <w:p w14:paraId="45EBD37A" w14:textId="761CA0EF" w:rsidR="00B97616" w:rsidRPr="00952815" w:rsidRDefault="00A302A2" w:rsidP="009974AA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97616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Personnel</w:t>
            </w:r>
            <w:r w:rsidR="00B97616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Costs</w:t>
            </w:r>
            <w:r w:rsidR="00B97616" w:rsidRPr="00A302A2">
              <w:rPr>
                <w:rFonts w:ascii="Times New Roman" w:eastAsia="Times New Roman" w:hAnsi="Times New Roman" w:cs="Times New Roman"/>
                <w:color w:val="FFFFFF" w:themeColor="background1"/>
                <w:position w:val="11"/>
                <w:sz w:val="16"/>
                <w:szCs w:val="16"/>
              </w:rPr>
              <w:t>1</w:t>
            </w:r>
            <w:r w:rsidR="00B97616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3"/>
                <w:position w:val="11"/>
                <w:sz w:val="16"/>
                <w:szCs w:val="16"/>
              </w:rPr>
              <w:t xml:space="preserve"> </w:t>
            </w:r>
            <w:r w:rsidR="00B97616" w:rsidRPr="0095281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–</w:t>
            </w:r>
            <w:r w:rsidR="00B97616" w:rsidRPr="00952815">
              <w:rPr>
                <w:rFonts w:ascii="Times New Roman" w:eastAsia="Times New Roman" w:hAnsi="Times New Roman" w:cs="Times New Roman"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refer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to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research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team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document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for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B97616" w:rsidRPr="00181EA0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  <w:t>duties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1D3A828A" w14:textId="3719C939" w:rsidR="00B97616" w:rsidRPr="00952815" w:rsidRDefault="00610AA9" w:rsidP="00997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79D54A38" w14:textId="0A9DEBA2" w:rsidR="00B97616" w:rsidRPr="00952815" w:rsidRDefault="00610AA9" w:rsidP="00997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4DD59F57" w14:textId="36AAB6FB" w:rsidR="00B97616" w:rsidRPr="00952815" w:rsidRDefault="00610AA9" w:rsidP="00997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73F5FC46" w14:textId="377CA3F9" w:rsidR="00B97616" w:rsidRPr="00952815" w:rsidRDefault="00610AA9" w:rsidP="009974A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Y4</w:t>
            </w:r>
          </w:p>
        </w:tc>
      </w:tr>
      <w:tr w:rsidR="007E2BD9" w14:paraId="3A1BFC54" w14:textId="01DFD380" w:rsidTr="00483829">
        <w:trPr>
          <w:trHeight w:hRule="exact" w:val="294"/>
        </w:trPr>
        <w:tc>
          <w:tcPr>
            <w:tcW w:w="6413" w:type="dxa"/>
            <w:tcBorders>
              <w:top w:val="single" w:sz="4" w:space="0" w:color="auto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28472E2D" w14:textId="6E6FDE10" w:rsidR="007E2BD9" w:rsidRDefault="00213F5A" w:rsidP="007E2B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79E">
              <w:rPr>
                <w:rFonts w:ascii="Times New Roman"/>
                <w:b/>
                <w:bCs/>
                <w:sz w:val="24"/>
              </w:rPr>
              <w:t>Undergrad</w:t>
            </w:r>
            <w:r w:rsidR="0059479E"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2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UG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RAs</w:t>
            </w:r>
            <w:r w:rsidR="009E0AA2">
              <w:rPr>
                <w:rFonts w:ascii="Times New Roman"/>
                <w:spacing w:val="-1"/>
                <w:sz w:val="24"/>
              </w:rPr>
              <w:t>-</w:t>
            </w:r>
            <w:r w:rsidR="007E2BD9">
              <w:rPr>
                <w:rFonts w:ascii="Times New Roman"/>
                <w:spacing w:val="-1"/>
                <w:sz w:val="24"/>
              </w:rPr>
              <w:t>$19.70/</w:t>
            </w:r>
            <w:proofErr w:type="spellStart"/>
            <w:r w:rsidR="007E2BD9">
              <w:rPr>
                <w:rFonts w:ascii="Times New Roman"/>
                <w:spacing w:val="-1"/>
                <w:sz w:val="24"/>
              </w:rPr>
              <w:t>hr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x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10hr/</w:t>
            </w:r>
            <w:proofErr w:type="spellStart"/>
            <w:r w:rsidR="007E2BD9">
              <w:rPr>
                <w:rFonts w:ascii="Times New Roman"/>
                <w:sz w:val="24"/>
              </w:rPr>
              <w:t>wk</w:t>
            </w:r>
            <w:proofErr w:type="spellEnd"/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0E6FA8">
              <w:rPr>
                <w:rFonts w:ascii="Times New Roman"/>
                <w:sz w:val="24"/>
              </w:rPr>
              <w:t xml:space="preserve">x 26 </w:t>
            </w:r>
            <w:proofErr w:type="spellStart"/>
            <w:r w:rsidR="000E6FA8">
              <w:rPr>
                <w:rFonts w:ascii="Times New Roman"/>
                <w:sz w:val="24"/>
              </w:rPr>
              <w:t>wks</w:t>
            </w:r>
            <w:proofErr w:type="spellEnd"/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in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Y1-3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6B2DD646" w14:textId="2FF6A55E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10,244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5D7DAC2" w14:textId="2432CE08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10,244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1693BA0" w14:textId="4C16DC4D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10,244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BFBFBF" w:themeColor="background1" w:themeShade="BF"/>
              <w:bottom w:val="dotted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2C17F8A" w14:textId="34C89806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</w:p>
        </w:tc>
      </w:tr>
      <w:tr w:rsidR="00B77877" w14:paraId="08DA3E8E" w14:textId="77777777" w:rsidTr="00483829">
        <w:trPr>
          <w:trHeight w:hRule="exact" w:val="270"/>
        </w:trPr>
        <w:tc>
          <w:tcPr>
            <w:tcW w:w="641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7F924CC0" w14:textId="54A70B1D" w:rsidR="00B77877" w:rsidRDefault="00B77877" w:rsidP="0059479E">
            <w:pPr>
              <w:pStyle w:val="TableParagraph"/>
              <w:ind w:firstLine="2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</w:t>
            </w:r>
            <w:r w:rsidR="009E0AA2">
              <w:rPr>
                <w:rFonts w:ascii="Times New Roman"/>
                <w:spacing w:val="-2"/>
                <w:sz w:val="24"/>
              </w:rPr>
              <w:t xml:space="preserve"> - </w:t>
            </w:r>
            <w:r>
              <w:rPr>
                <w:rFonts w:ascii="Times New Roman"/>
                <w:sz w:val="24"/>
              </w:rPr>
              <w:t>$19.70/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  <w:r w:rsidR="00593A4B">
              <w:rPr>
                <w:rFonts w:ascii="Times New Roman"/>
                <w:sz w:val="24"/>
              </w:rPr>
              <w:t xml:space="preserve"> 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wk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593A4B">
              <w:rPr>
                <w:rFonts w:ascii="Times New Roman"/>
                <w:sz w:val="24"/>
              </w:rPr>
              <w:t xml:space="preserve">x 26 </w:t>
            </w:r>
            <w:proofErr w:type="spellStart"/>
            <w:r w:rsidR="00593A4B">
              <w:rPr>
                <w:rFonts w:ascii="Times New Roman"/>
                <w:sz w:val="24"/>
              </w:rPr>
              <w:t>wks</w:t>
            </w:r>
            <w:proofErr w:type="spellEnd"/>
            <w:r w:rsidR="00593A4B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6E776A"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2A976B05" w14:textId="77777777" w:rsidR="00B77877" w:rsidRDefault="00B77877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DF16FAB" w14:textId="77777777" w:rsidR="00B77877" w:rsidRDefault="00B77877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255A63A" w14:textId="77777777" w:rsidR="00B77877" w:rsidRDefault="00B77877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dotted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2AD6ADE7" w14:textId="0E7CFBEB" w:rsidR="00B77877" w:rsidRDefault="00775EBE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5,122</w:t>
            </w:r>
          </w:p>
        </w:tc>
      </w:tr>
      <w:tr w:rsidR="007E2BD9" w14:paraId="48F18992" w14:textId="77777777" w:rsidTr="00483829">
        <w:trPr>
          <w:trHeight w:hRule="exact" w:val="270"/>
        </w:trPr>
        <w:tc>
          <w:tcPr>
            <w:tcW w:w="6413" w:type="dxa"/>
            <w:tcBorders>
              <w:top w:val="dotted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287A8F38" w14:textId="276248C1" w:rsidR="007E2BD9" w:rsidRDefault="007E2BD9" w:rsidP="0059479E">
            <w:pPr>
              <w:pStyle w:val="TableParagraph"/>
              <w:ind w:firstLine="2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</w:t>
            </w:r>
            <w:r w:rsidR="009E0AA2">
              <w:rPr>
                <w:rFonts w:ascii="Times New Roman"/>
                <w:spacing w:val="-2"/>
                <w:sz w:val="24"/>
              </w:rPr>
              <w:t xml:space="preserve"> - </w:t>
            </w:r>
            <w:r>
              <w:rPr>
                <w:rFonts w:ascii="Times New Roman"/>
                <w:sz w:val="24"/>
              </w:rPr>
              <w:t>$19.70/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  <w:r w:rsidR="00B76180">
              <w:rPr>
                <w:rFonts w:ascii="Times New Roman"/>
                <w:sz w:val="24"/>
              </w:rPr>
              <w:t xml:space="preserve"> 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hr</w:t>
            </w:r>
            <w:proofErr w:type="spellEnd"/>
            <w:r>
              <w:rPr>
                <w:rFonts w:ascii="Times New Roman"/>
                <w:sz w:val="24"/>
              </w:rPr>
              <w:t>/</w:t>
            </w:r>
            <w:proofErr w:type="spellStart"/>
            <w:r>
              <w:rPr>
                <w:rFonts w:ascii="Times New Roman"/>
                <w:sz w:val="24"/>
              </w:rPr>
              <w:t>wk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B76180">
              <w:rPr>
                <w:rFonts w:ascii="Times New Roman"/>
                <w:sz w:val="24"/>
              </w:rPr>
              <w:t xml:space="preserve">16 </w:t>
            </w:r>
            <w:proofErr w:type="spellStart"/>
            <w:r w:rsidR="00B76180">
              <w:rPr>
                <w:rFonts w:ascii="Times New Roman"/>
                <w:sz w:val="24"/>
              </w:rPr>
              <w:t>wks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Y1-4</w:t>
            </w: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0D515D7" w14:textId="4EDE08CA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11,031</w:t>
            </w: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9B378F4" w14:textId="37041DED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11,031</w:t>
            </w: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533E3AF" w14:textId="33FCE032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11,031</w:t>
            </w:r>
          </w:p>
        </w:tc>
        <w:tc>
          <w:tcPr>
            <w:tcW w:w="956" w:type="dxa"/>
            <w:tcBorders>
              <w:top w:val="dotted" w:sz="4" w:space="0" w:color="BFBFBF" w:themeColor="background1" w:themeShade="BF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72B29B02" w14:textId="0731A281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11,031</w:t>
            </w:r>
          </w:p>
        </w:tc>
      </w:tr>
      <w:tr w:rsidR="007E2BD9" w14:paraId="5A96AC49" w14:textId="609C1597" w:rsidTr="00483829">
        <w:trPr>
          <w:trHeight w:hRule="exact" w:val="270"/>
        </w:trPr>
        <w:tc>
          <w:tcPr>
            <w:tcW w:w="6413" w:type="dxa"/>
            <w:tcBorders>
              <w:top w:val="single" w:sz="6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45AD3E77" w14:textId="529EE9B0" w:rsidR="007E2BD9" w:rsidRDefault="00384E15" w:rsidP="007E2BD9">
            <w:pPr>
              <w:pStyle w:val="TableParagraph"/>
              <w:rPr>
                <w:rFonts w:ascii="Times New Roman"/>
                <w:sz w:val="24"/>
              </w:rPr>
            </w:pPr>
            <w:r w:rsidRPr="00384E15">
              <w:rPr>
                <w:rFonts w:ascii="Times New Roman"/>
                <w:b/>
                <w:bCs/>
                <w:sz w:val="24"/>
              </w:rPr>
              <w:t>Grad:</w:t>
            </w:r>
            <w:r>
              <w:rPr>
                <w:rFonts w:ascii="Times New Roman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MSc</w:t>
            </w:r>
            <w:r w:rsidR="007E2BD9">
              <w:rPr>
                <w:rFonts w:ascii="Times New Roman"/>
                <w:spacing w:val="-3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RA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($17,500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stipend):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all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3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terms</w:t>
            </w:r>
            <w:r w:rsidR="00AE4184">
              <w:rPr>
                <w:rFonts w:ascii="Times New Roman"/>
                <w:sz w:val="24"/>
              </w:rPr>
              <w:t xml:space="preserve"> (42 </w:t>
            </w:r>
            <w:proofErr w:type="spellStart"/>
            <w:r w:rsidR="00AE4184">
              <w:rPr>
                <w:rFonts w:ascii="Times New Roman"/>
                <w:sz w:val="24"/>
              </w:rPr>
              <w:t>wks</w:t>
            </w:r>
            <w:proofErr w:type="spellEnd"/>
            <w:r w:rsidR="00AE4184">
              <w:rPr>
                <w:rFonts w:ascii="Times New Roman"/>
                <w:sz w:val="24"/>
              </w:rPr>
              <w:t>)</w:t>
            </w:r>
            <w:r w:rsidR="007E2BD9">
              <w:rPr>
                <w:rFonts w:ascii="Times New Roman"/>
                <w:spacing w:val="-3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in</w:t>
            </w:r>
            <w:r w:rsidR="007E2BD9">
              <w:rPr>
                <w:rFonts w:ascii="Times New Roman"/>
                <w:spacing w:val="-2"/>
                <w:sz w:val="24"/>
              </w:rPr>
              <w:t xml:space="preserve"> </w:t>
            </w:r>
            <w:r w:rsidR="007E2BD9">
              <w:rPr>
                <w:rFonts w:ascii="Times New Roman"/>
                <w:sz w:val="24"/>
              </w:rPr>
              <w:t>Y1-4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5671B576" w14:textId="1633D528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17,500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60CE45C5" w14:textId="5D850C0A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17,500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580728DD" w14:textId="542BB16D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17,500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5EF52FB3" w14:textId="2B427B9D" w:rsidR="007E2BD9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17,500</w:t>
            </w:r>
          </w:p>
        </w:tc>
      </w:tr>
      <w:tr w:rsidR="007E2BD9" w:rsidRPr="00220AD8" w14:paraId="520B49E7" w14:textId="4AE77C37" w:rsidTr="00483829">
        <w:trPr>
          <w:trHeight w:hRule="exact" w:val="28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19E0606D" w14:textId="539EEFBA" w:rsidR="007E2BD9" w:rsidRPr="00220AD8" w:rsidRDefault="007E2BD9" w:rsidP="007E2BD9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291">
              <w:rPr>
                <w:rFonts w:ascii="Times New Roman"/>
                <w:bCs/>
                <w:i/>
                <w:iCs/>
                <w:sz w:val="24"/>
              </w:rPr>
              <w:t>Total Personnel costs</w:t>
            </w:r>
            <w:r w:rsidRPr="00220AD8">
              <w:rPr>
                <w:rFonts w:ascii="Times New Roman"/>
                <w:bCs/>
                <w:sz w:val="24"/>
              </w:rPr>
              <w:t>:</w:t>
            </w:r>
            <w:r w:rsidRPr="00220AD8">
              <w:rPr>
                <w:rFonts w:ascii="Times New Roman"/>
                <w:bCs/>
                <w:spacing w:val="-4"/>
                <w:sz w:val="24"/>
              </w:rPr>
              <w:t xml:space="preserve"> </w:t>
            </w:r>
            <w:r w:rsidRPr="00220AD8">
              <w:rPr>
                <w:rFonts w:ascii="Times New Roman"/>
                <w:bCs/>
                <w:sz w:val="24"/>
              </w:rPr>
              <w:t>$149,978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79BDA8C7" w14:textId="308D07C8" w:rsidR="007E2BD9" w:rsidRPr="00A24F02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38,775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346A1E47" w14:textId="2D706404" w:rsidR="007E2BD9" w:rsidRPr="00A24F02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38,775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4F1E8864" w14:textId="4BB9B78F" w:rsidR="007E2BD9" w:rsidRPr="00A24F02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38,775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14:paraId="2D95288B" w14:textId="2EC3B514" w:rsidR="007E2BD9" w:rsidRPr="00A24F02" w:rsidRDefault="007E2BD9" w:rsidP="007D0818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33,653</w:t>
            </w:r>
          </w:p>
        </w:tc>
      </w:tr>
      <w:tr w:rsidR="007E2BD9" w:rsidRPr="00952815" w14:paraId="6F046F23" w14:textId="540604BF" w:rsidTr="00483829">
        <w:trPr>
          <w:trHeight w:val="321"/>
        </w:trPr>
        <w:tc>
          <w:tcPr>
            <w:tcW w:w="6413" w:type="dxa"/>
            <w:tcBorders>
              <w:top w:val="single" w:sz="5" w:space="0" w:color="000000"/>
              <w:bottom w:val="single" w:sz="6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43" w:type="dxa"/>
            </w:tcMar>
            <w:vAlign w:val="center"/>
          </w:tcPr>
          <w:p w14:paraId="161F0BAC" w14:textId="29106C6F" w:rsidR="007E2BD9" w:rsidRPr="00952815" w:rsidRDefault="00A302A2" w:rsidP="009974AA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  <w:r>
              <w:rPr>
                <w:rFonts w:ascii="Times New Roman"/>
                <w:b/>
                <w:color w:val="FFFFFF" w:themeColor="background1"/>
                <w:sz w:val="24"/>
              </w:rPr>
              <w:t xml:space="preserve"> </w:t>
            </w:r>
            <w:r w:rsidR="007E2BD9" w:rsidRPr="00952815">
              <w:rPr>
                <w:rFonts w:ascii="Times New Roman"/>
                <w:b/>
                <w:color w:val="FFFFFF" w:themeColor="background1"/>
                <w:sz w:val="24"/>
              </w:rPr>
              <w:t>Travel</w:t>
            </w:r>
            <w:r w:rsidR="007E2BD9" w:rsidRPr="00952815">
              <w:rPr>
                <w:rFonts w:ascii="Times New Roman"/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E2BD9" w:rsidRPr="00952815">
              <w:rPr>
                <w:rFonts w:ascii="Times New Roman"/>
                <w:b/>
                <w:color w:val="FFFFFF" w:themeColor="background1"/>
                <w:sz w:val="24"/>
              </w:rPr>
              <w:t>&amp;</w:t>
            </w:r>
            <w:r w:rsidR="007E2BD9" w:rsidRPr="00952815">
              <w:rPr>
                <w:rFonts w:ascii="Times New Roman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="007E2BD9" w:rsidRPr="00952815">
              <w:rPr>
                <w:rFonts w:ascii="Times New Roman"/>
                <w:b/>
                <w:color w:val="FFFFFF" w:themeColor="background1"/>
                <w:sz w:val="24"/>
              </w:rPr>
              <w:t>Subsistence</w:t>
            </w:r>
            <w:r w:rsidR="007E2BD9" w:rsidRPr="00952815">
              <w:rPr>
                <w:rFonts w:ascii="Times New Roman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="007E2BD9" w:rsidRPr="00952815">
              <w:rPr>
                <w:rFonts w:ascii="Times New Roman"/>
                <w:b/>
                <w:color w:val="FFFFFF" w:themeColor="background1"/>
                <w:sz w:val="24"/>
              </w:rPr>
              <w:t>Costs</w:t>
            </w:r>
            <w:r w:rsidR="007E2BD9" w:rsidRPr="00A302A2">
              <w:rPr>
                <w:rFonts w:ascii="Times New Roman"/>
                <w:bCs/>
                <w:color w:val="FFFFFF" w:themeColor="background1"/>
                <w:position w:val="11"/>
                <w:sz w:val="16"/>
              </w:rPr>
              <w:t>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25506645" w14:textId="6C1F6491" w:rsidR="007E2BD9" w:rsidRPr="00952815" w:rsidRDefault="007E2BD9" w:rsidP="009974AA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24F48EC3" w14:textId="0B620345" w:rsidR="007E2BD9" w:rsidRPr="00952815" w:rsidRDefault="007E2BD9" w:rsidP="009974AA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5A34176A" w14:textId="4A241375" w:rsidR="007E2BD9" w:rsidRPr="00952815" w:rsidRDefault="007E2BD9" w:rsidP="009974AA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  <w:vAlign w:val="center"/>
          </w:tcPr>
          <w:p w14:paraId="05F0FA6B" w14:textId="650B3B7B" w:rsidR="007E2BD9" w:rsidRPr="00952815" w:rsidRDefault="007E2BD9" w:rsidP="009974AA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Y4</w:t>
            </w:r>
          </w:p>
        </w:tc>
      </w:tr>
      <w:tr w:rsidR="007E2BD9" w14:paraId="0BC91534" w14:textId="307C516C" w:rsidTr="00483829">
        <w:trPr>
          <w:trHeight w:val="844"/>
        </w:trPr>
        <w:tc>
          <w:tcPr>
            <w:tcW w:w="6413" w:type="dxa"/>
            <w:tcBorders>
              <w:top w:val="single" w:sz="6" w:space="0" w:color="00000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182875BF" w14:textId="0F5C9CE9" w:rsidR="007E2BD9" w:rsidRDefault="007E2BD9" w:rsidP="007E2B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collection:</w:t>
            </w:r>
            <w:r w:rsidRPr="00A302A2">
              <w:rPr>
                <w:rFonts w:ascii="Times New Roman"/>
                <w:bCs/>
                <w:position w:val="11"/>
                <w:sz w:val="16"/>
              </w:rPr>
              <w:t>3</w:t>
            </w:r>
            <w:r>
              <w:rPr>
                <w:rFonts w:ascii="Times New Roman"/>
                <w:b/>
                <w:spacing w:val="16"/>
                <w:position w:val="11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>RAs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travel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multiple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facilities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schools,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carpooling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possible.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Travel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average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30km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round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trip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visit/location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North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surrounding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area.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3167058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51275B62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33AEC703" w14:textId="3C52D7A3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  <w:vAlign w:val="center"/>
          </w:tcPr>
          <w:p w14:paraId="2C4C61FF" w14:textId="268E1455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7E2BD9" w14:paraId="2678A91D" w14:textId="31AF6BA2" w:rsidTr="00483829">
        <w:trPr>
          <w:trHeight w:val="552"/>
        </w:trPr>
        <w:tc>
          <w:tcPr>
            <w:tcW w:w="6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715FF127" w14:textId="0936765C" w:rsidR="007E2BD9" w:rsidRDefault="007E2BD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(Y1):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$0.4</w:t>
            </w:r>
            <w:r w:rsidR="004543E4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(includes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focus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debrief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sessions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organization)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69D1D709" w14:textId="061B8A65" w:rsidR="007E2BD9" w:rsidRPr="00F308A3" w:rsidRDefault="00B523E4" w:rsidP="007E54B5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621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4C41E4A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FD7A4F2" w14:textId="048F33D5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  <w:vAlign w:val="center"/>
          </w:tcPr>
          <w:p w14:paraId="31C0E252" w14:textId="75B8DBDD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F44E79" w14:paraId="7B206143" w14:textId="14BCB293" w:rsidTr="00483829">
        <w:trPr>
          <w:trHeight w:val="581"/>
        </w:trPr>
        <w:tc>
          <w:tcPr>
            <w:tcW w:w="6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5ABC335D" w14:textId="5EB208BB" w:rsidR="00F44E79" w:rsidRDefault="00F44E7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Study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(Y2):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$0.4</w:t>
            </w:r>
            <w:r w:rsidR="004543E4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gramStart"/>
            <w:r>
              <w:rPr>
                <w:rFonts w:ascii="Times New Roman"/>
                <w:sz w:val="24"/>
              </w:rPr>
              <w:t>includes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cognitive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interviews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associated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debrief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sessions)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71DE4E17" w14:textId="77777777" w:rsidR="00F44E79" w:rsidRDefault="00F44E7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031D5B3A" w14:textId="3C0EB531" w:rsidR="00F44E79" w:rsidRDefault="00C43088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414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C02A4E3" w14:textId="55FA6C66" w:rsidR="00F44E79" w:rsidRDefault="00F44E7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  <w:vAlign w:val="center"/>
          </w:tcPr>
          <w:p w14:paraId="261B7C8F" w14:textId="353EF9D1" w:rsidR="00F44E79" w:rsidRDefault="00F44E7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7E2BD9" w14:paraId="677A792C" w14:textId="0F2A5691" w:rsidTr="00483829">
        <w:trPr>
          <w:trHeight w:hRule="exact" w:val="276"/>
        </w:trPr>
        <w:tc>
          <w:tcPr>
            <w:tcW w:w="6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3222874C" w14:textId="4863F340" w:rsidR="007E2BD9" w:rsidRDefault="007E2BD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(Y2-3):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$0.4</w:t>
            </w:r>
            <w:r w:rsidR="004543E4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DF4539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3615374C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107E62ED" w14:textId="483EBD60" w:rsidR="007E2BD9" w:rsidRDefault="00E130D7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276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561175F0" w14:textId="00F986D5" w:rsidR="007E2BD9" w:rsidRDefault="00E130D7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276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  <w:vAlign w:val="center"/>
          </w:tcPr>
          <w:p w14:paraId="6647B60A" w14:textId="4F6E5075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7E2BD9" w14:paraId="114E59B5" w14:textId="3F906B21" w:rsidTr="00483829">
        <w:trPr>
          <w:trHeight w:hRule="exact" w:val="272"/>
        </w:trPr>
        <w:tc>
          <w:tcPr>
            <w:tcW w:w="6413" w:type="dxa"/>
            <w:tcBorders>
              <w:top w:val="dotted" w:sz="4" w:space="0" w:color="808080" w:themeColor="background1" w:themeShade="80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608778F4" w14:textId="224DC770" w:rsidR="007E2BD9" w:rsidRDefault="007E2BD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(Y3-4):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$0.4</w:t>
            </w:r>
            <w:r w:rsidR="004543E4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30km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BD4783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449364DA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2DA8B06A" w14:textId="77777777" w:rsidR="007E2BD9" w:rsidRDefault="007E2BD9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  <w:vAlign w:val="center"/>
          </w:tcPr>
          <w:p w14:paraId="5EBF5233" w14:textId="39BC6D5C" w:rsidR="007E2BD9" w:rsidRDefault="00B4177F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414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  <w:vAlign w:val="center"/>
          </w:tcPr>
          <w:p w14:paraId="226A983F" w14:textId="5950400A" w:rsidR="007E2BD9" w:rsidRDefault="00B4177F" w:rsidP="007E54B5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414</w:t>
            </w:r>
          </w:p>
        </w:tc>
      </w:tr>
      <w:tr w:rsidR="007E2BD9" w14:paraId="5D476EFC" w14:textId="62867F87" w:rsidTr="00483829">
        <w:trPr>
          <w:trHeight w:hRule="exact" w:val="1666"/>
        </w:trPr>
        <w:tc>
          <w:tcPr>
            <w:tcW w:w="6413" w:type="dxa"/>
            <w:tcBorders>
              <w:top w:val="single" w:sz="6" w:space="0" w:color="000000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05D4283C" w14:textId="6AEA6F8A" w:rsidR="007E2BD9" w:rsidRDefault="007E2BD9" w:rsidP="007E2BD9">
            <w:pPr>
              <w:pStyle w:val="TableParagraph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Meetings: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meet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person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twice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dissemination.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 meeting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occur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North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attended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 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team.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Collaborator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costs: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airfare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Birmingham,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North Bay,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($1,300);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accommodation: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$150/night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nights;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per</w:t>
            </w:r>
            <w:proofErr w:type="gramEnd"/>
            <w:r>
              <w:rPr>
                <w:rFonts w:ascii="Times New Roman"/>
                <w:sz w:val="24"/>
              </w:rPr>
              <w:t xml:space="preserve"> diem: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$50/day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days.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D181F99" w14:textId="77777777" w:rsidR="007E2BD9" w:rsidRDefault="007E2BD9" w:rsidP="007E54B5">
            <w:pPr>
              <w:pStyle w:val="TableParagraph"/>
              <w:ind w:right="238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F886553" w14:textId="3900ECC5" w:rsidR="007E2BD9" w:rsidRPr="00846309" w:rsidRDefault="007D0818" w:rsidP="00846309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2,100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08AFE37" w14:textId="563A241E" w:rsidR="007E2BD9" w:rsidRDefault="007E2BD9" w:rsidP="007E54B5">
            <w:pPr>
              <w:pStyle w:val="TableParagraph"/>
              <w:ind w:left="104" w:right="238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</w:tcPr>
          <w:p w14:paraId="5CD74E22" w14:textId="73881974" w:rsidR="007E2BD9" w:rsidRPr="00846309" w:rsidRDefault="007D0818" w:rsidP="00846309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2,100</w:t>
            </w:r>
          </w:p>
        </w:tc>
      </w:tr>
      <w:tr w:rsidR="007E2BD9" w14:paraId="52765F1F" w14:textId="58D20943" w:rsidTr="00483829">
        <w:trPr>
          <w:trHeight w:val="1131"/>
        </w:trPr>
        <w:tc>
          <w:tcPr>
            <w:tcW w:w="6413" w:type="dxa"/>
            <w:tcBorders>
              <w:top w:val="single" w:sz="6" w:space="0" w:color="00000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1879AD50" w14:textId="68AB84C9" w:rsidR="007E2BD9" w:rsidRDefault="007E2BD9" w:rsidP="007E2B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Conference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Travel: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Findings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conferences.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Support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requested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researcher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possible</w:t>
            </w:r>
            <w:r w:rsidR="00F865D8"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accommodations</w:t>
            </w:r>
            <w:proofErr w:type="gram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students.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B2E2254" w14:textId="77777777" w:rsidR="007E2BD9" w:rsidRDefault="007E2BD9" w:rsidP="005D5189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0679649" w14:textId="77777777" w:rsidR="007E2BD9" w:rsidRDefault="007E2BD9" w:rsidP="005D5189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D61BDB7" w14:textId="6E0EFF5D" w:rsidR="007E2BD9" w:rsidRDefault="007E2BD9" w:rsidP="005D5189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</w:tcPr>
          <w:p w14:paraId="0CBA2F54" w14:textId="09200B64" w:rsidR="007E2BD9" w:rsidRDefault="007E2BD9" w:rsidP="005D5189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7E2BD9" w14:paraId="7EAE5EFC" w14:textId="2D57AA20" w:rsidTr="00483829">
        <w:trPr>
          <w:trHeight w:val="1440"/>
        </w:trPr>
        <w:tc>
          <w:tcPr>
            <w:tcW w:w="641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611304CC" w14:textId="53FECB6B" w:rsidR="007E2BD9" w:rsidRDefault="007E2BD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Canadian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Conferences: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diem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rates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$50/day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accommodation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($150/night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faculty,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$75/night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nights);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travel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$800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return;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registration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($450/faculty;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$250/student).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findings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FA9E883" w14:textId="28DD6162" w:rsidR="007E2BD9" w:rsidRPr="005D5189" w:rsidRDefault="005D5189" w:rsidP="005D5189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5D5189">
              <w:rPr>
                <w:rFonts w:ascii="Times New Roman"/>
                <w:bCs/>
                <w:sz w:val="24"/>
              </w:rPr>
              <w:t>2,050</w:t>
            </w:r>
            <w:r w:rsidR="00F865D8">
              <w:rPr>
                <w:rFonts w:ascii="Times New Roman"/>
                <w:bCs/>
                <w:sz w:val="24"/>
              </w:rPr>
              <w:t xml:space="preserve"> </w:t>
            </w:r>
            <w:r w:rsidRPr="005D5189">
              <w:rPr>
                <w:rFonts w:ascii="Times New Roman"/>
                <w:bCs/>
                <w:sz w:val="24"/>
              </w:rPr>
              <w:t>(PI)</w:t>
            </w:r>
          </w:p>
          <w:p w14:paraId="43B2C757" w14:textId="4E3C1E10" w:rsidR="005D5189" w:rsidRPr="005D5189" w:rsidRDefault="005D5189" w:rsidP="009B3E33">
            <w:pPr>
              <w:pStyle w:val="TableParagraph"/>
              <w:spacing w:before="60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5D5189">
              <w:rPr>
                <w:rFonts w:ascii="Times New Roman"/>
                <w:bCs/>
                <w:sz w:val="24"/>
              </w:rPr>
              <w:t>1,550 (RA)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6C46FA8D" w14:textId="77777777" w:rsidR="00F865D8" w:rsidRPr="005D5189" w:rsidRDefault="00F865D8" w:rsidP="00F865D8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5D5189">
              <w:rPr>
                <w:rFonts w:ascii="Times New Roman"/>
                <w:bCs/>
                <w:sz w:val="24"/>
              </w:rPr>
              <w:t>2,050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 w:rsidRPr="005D5189">
              <w:rPr>
                <w:rFonts w:ascii="Times New Roman"/>
                <w:bCs/>
                <w:sz w:val="24"/>
              </w:rPr>
              <w:t>(PI)</w:t>
            </w:r>
          </w:p>
          <w:p w14:paraId="2E186EC3" w14:textId="7A06F4D8" w:rsidR="007E2BD9" w:rsidRPr="005D5189" w:rsidRDefault="00F865D8" w:rsidP="009B3E33">
            <w:pPr>
              <w:pStyle w:val="TableParagraph"/>
              <w:spacing w:before="60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5D5189">
              <w:rPr>
                <w:rFonts w:ascii="Times New Roman"/>
                <w:bCs/>
                <w:sz w:val="24"/>
              </w:rPr>
              <w:t>1,550 (RA)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3230514F" w14:textId="54F3F55A" w:rsidR="007E2BD9" w:rsidRPr="005D5189" w:rsidRDefault="007E2BD9" w:rsidP="005D5189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</w:tcPr>
          <w:p w14:paraId="17266B83" w14:textId="55C2EDF9" w:rsidR="007E2BD9" w:rsidRPr="005D5189" w:rsidRDefault="007E2BD9" w:rsidP="005D5189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7E2BD9" w14:paraId="1F04D624" w14:textId="57F023DF" w:rsidTr="00483829">
        <w:trPr>
          <w:trHeight w:val="1467"/>
        </w:trPr>
        <w:tc>
          <w:tcPr>
            <w:tcW w:w="6413" w:type="dxa"/>
            <w:tcBorders>
              <w:top w:val="dotted" w:sz="4" w:space="0" w:color="808080" w:themeColor="background1" w:themeShade="80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60A3F0C5" w14:textId="35377ACE" w:rsidR="007E2BD9" w:rsidRDefault="007E2BD9" w:rsidP="005F433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International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Conferences: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diem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rates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$60/day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days;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airfare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$1,250;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association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membership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($109.60);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registration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accommodation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package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(e.g.,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FEPSAC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approx.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$1,428.86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faculty;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$1,000.61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findings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66D1C26D" w14:textId="77777777" w:rsidR="007E2BD9" w:rsidRPr="005D5189" w:rsidRDefault="007E2BD9" w:rsidP="005D5189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1D390CF" w14:textId="77777777" w:rsidR="007E2BD9" w:rsidRPr="005D5189" w:rsidRDefault="007E2BD9" w:rsidP="005D5189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7790E7BD" w14:textId="77777777" w:rsidR="007E2BD9" w:rsidRDefault="00F865D8" w:rsidP="00A24F02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3,028 (PI)</w:t>
            </w:r>
          </w:p>
          <w:p w14:paraId="0BCC3CC1" w14:textId="792652A7" w:rsidR="00F865D8" w:rsidRPr="005D5189" w:rsidRDefault="00A24F02" w:rsidP="005D5189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2,600 (RA)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</w:tcPr>
          <w:p w14:paraId="553A5FBC" w14:textId="77777777" w:rsidR="00A24F02" w:rsidRDefault="00A24F02" w:rsidP="00A24F02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3,028 (PI)</w:t>
            </w:r>
          </w:p>
          <w:p w14:paraId="329D15C7" w14:textId="3B779F17" w:rsidR="007E2BD9" w:rsidRPr="005D5189" w:rsidRDefault="00A24F02" w:rsidP="00A24F02">
            <w:pPr>
              <w:pStyle w:val="TableParagraph"/>
              <w:spacing w:before="125"/>
              <w:ind w:left="104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2,600 (RA)</w:t>
            </w:r>
          </w:p>
        </w:tc>
      </w:tr>
      <w:tr w:rsidR="00A24F02" w14:paraId="4174D95B" w14:textId="39D2DD04" w:rsidTr="00483829">
        <w:trPr>
          <w:trHeight w:hRule="exact" w:val="283"/>
        </w:trPr>
        <w:tc>
          <w:tcPr>
            <w:tcW w:w="6413" w:type="dxa"/>
            <w:tcBorders>
              <w:top w:val="single" w:sz="6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7B232723" w14:textId="28B56384" w:rsidR="00A24F02" w:rsidRPr="00D71D8A" w:rsidRDefault="00A24F02" w:rsidP="00A24F02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291">
              <w:rPr>
                <w:rFonts w:ascii="Times New Roman"/>
                <w:bCs/>
                <w:i/>
                <w:iCs/>
                <w:sz w:val="24"/>
              </w:rPr>
              <w:t>Total</w:t>
            </w:r>
            <w:r w:rsidRPr="00FE4291">
              <w:rPr>
                <w:rFonts w:ascii="Times New Roman"/>
                <w:bCs/>
                <w:i/>
                <w:iCs/>
                <w:spacing w:val="-5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z w:val="24"/>
              </w:rPr>
              <w:t>Travel</w:t>
            </w:r>
            <w:r w:rsidRPr="00FE4291">
              <w:rPr>
                <w:rFonts w:ascii="Times New Roman"/>
                <w:bCs/>
                <w:i/>
                <w:iCs/>
                <w:spacing w:val="-4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z w:val="24"/>
              </w:rPr>
              <w:t>costs</w:t>
            </w:r>
            <w:r w:rsidRPr="00D71D8A">
              <w:rPr>
                <w:rFonts w:ascii="Times New Roman"/>
                <w:bCs/>
                <w:sz w:val="24"/>
              </w:rPr>
              <w:t>:</w:t>
            </w:r>
            <w:r w:rsidRPr="00D71D8A">
              <w:rPr>
                <w:rFonts w:ascii="Times New Roman"/>
                <w:bCs/>
                <w:spacing w:val="-5"/>
                <w:sz w:val="24"/>
              </w:rPr>
              <w:t xml:space="preserve"> </w:t>
            </w:r>
            <w:r w:rsidRPr="00D71D8A">
              <w:rPr>
                <w:rFonts w:ascii="Times New Roman"/>
                <w:bCs/>
                <w:sz w:val="24"/>
              </w:rPr>
              <w:t>$2</w:t>
            </w:r>
            <w:r w:rsidR="00A86445">
              <w:rPr>
                <w:rFonts w:ascii="Times New Roman"/>
                <w:bCs/>
                <w:sz w:val="24"/>
              </w:rPr>
              <w:t>5</w:t>
            </w:r>
            <w:r w:rsidRPr="00D71D8A">
              <w:rPr>
                <w:rFonts w:ascii="Times New Roman"/>
                <w:bCs/>
                <w:sz w:val="24"/>
              </w:rPr>
              <w:t>,</w:t>
            </w:r>
            <w:r w:rsidR="00A86445">
              <w:rPr>
                <w:rFonts w:ascii="Times New Roman"/>
                <w:bCs/>
                <w:sz w:val="24"/>
              </w:rPr>
              <w:t>071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1FFCD39" w14:textId="21538570" w:rsidR="00A24F02" w:rsidRPr="00A24F02" w:rsidRDefault="00A24F02" w:rsidP="00A24F02">
            <w:pPr>
              <w:pStyle w:val="TableParagraph"/>
              <w:ind w:left="104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4,</w:t>
            </w:r>
            <w:r w:rsidR="00BA5261">
              <w:rPr>
                <w:rFonts w:ascii="Times New Roman"/>
                <w:bCs/>
                <w:sz w:val="24"/>
              </w:rPr>
              <w:t>221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3BAF1D1" w14:textId="36F25914" w:rsidR="00A24F02" w:rsidRPr="00A24F02" w:rsidRDefault="00A24F02" w:rsidP="00A24F02">
            <w:pPr>
              <w:pStyle w:val="TableParagraph"/>
              <w:ind w:left="104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6,</w:t>
            </w:r>
            <w:r w:rsidR="00D83EAD">
              <w:rPr>
                <w:rFonts w:ascii="Times New Roman"/>
                <w:bCs/>
                <w:sz w:val="24"/>
              </w:rPr>
              <w:t>390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2A3A9FA" w14:textId="46D6DE05" w:rsidR="00A24F02" w:rsidRPr="00A24F02" w:rsidRDefault="00A24F02" w:rsidP="00A24F02">
            <w:pPr>
              <w:pStyle w:val="TableParagraph"/>
              <w:ind w:left="104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6,</w:t>
            </w:r>
            <w:r w:rsidR="00D83EAD">
              <w:rPr>
                <w:rFonts w:ascii="Times New Roman"/>
                <w:bCs/>
                <w:sz w:val="24"/>
              </w:rPr>
              <w:t>318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6975B758" w14:textId="1278A09E" w:rsidR="00A24F02" w:rsidRPr="00A24F02" w:rsidRDefault="00A24F02" w:rsidP="00A24F02">
            <w:pPr>
              <w:pStyle w:val="TableParagraph"/>
              <w:ind w:left="104"/>
              <w:rPr>
                <w:rFonts w:ascii="Times New Roman"/>
                <w:bCs/>
                <w:sz w:val="24"/>
              </w:rPr>
            </w:pPr>
            <w:r w:rsidRPr="00A24F02">
              <w:rPr>
                <w:rFonts w:ascii="Times New Roman"/>
                <w:bCs/>
                <w:sz w:val="24"/>
              </w:rPr>
              <w:t>8,</w:t>
            </w:r>
            <w:r w:rsidR="00A86445">
              <w:rPr>
                <w:rFonts w:ascii="Times New Roman"/>
                <w:bCs/>
                <w:sz w:val="24"/>
              </w:rPr>
              <w:t>142</w:t>
            </w:r>
          </w:p>
        </w:tc>
      </w:tr>
      <w:tr w:rsidR="007E2BD9" w:rsidRPr="00952815" w14:paraId="256CB91B" w14:textId="3CB8D3AF" w:rsidTr="00483829">
        <w:trPr>
          <w:trHeight w:val="312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43" w:type="dxa"/>
            </w:tcMar>
          </w:tcPr>
          <w:p w14:paraId="3AC3465C" w14:textId="4356F406" w:rsidR="007E2BD9" w:rsidRPr="00952815" w:rsidRDefault="00A302A2" w:rsidP="007E2BD9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Supplies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–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Photocopies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position w:val="11"/>
                <w:sz w:val="16"/>
                <w:szCs w:val="16"/>
              </w:rPr>
              <w:t>2,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2"/>
                <w:position w:val="11"/>
                <w:sz w:val="16"/>
                <w:szCs w:val="16"/>
              </w:rPr>
              <w:t xml:space="preserve"> </w:t>
            </w:r>
            <w:r w:rsidR="007E2BD9"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position w:val="11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594FBEAB" w14:textId="7CBA77EB" w:rsidR="007E2BD9" w:rsidRPr="00952815" w:rsidRDefault="007E2BD9" w:rsidP="007E2B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106CBB86" w14:textId="18977BF1" w:rsidR="007E2BD9" w:rsidRPr="00952815" w:rsidRDefault="007E2BD9" w:rsidP="007E2B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40B2488C" w14:textId="067A92EA" w:rsidR="007E2BD9" w:rsidRPr="00952815" w:rsidRDefault="007E2BD9" w:rsidP="007E2B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199DAE94" w14:textId="2762BDA0" w:rsidR="007E2BD9" w:rsidRPr="00952815" w:rsidRDefault="007E2BD9" w:rsidP="007E2B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528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Y4</w:t>
            </w:r>
          </w:p>
        </w:tc>
      </w:tr>
      <w:tr w:rsidR="007E2BD9" w14:paraId="74870944" w14:textId="24292FA3" w:rsidTr="00483829"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57060A2A" w14:textId="6D4E4844" w:rsidR="007E2BD9" w:rsidRDefault="007E2BD9" w:rsidP="007E2BD9">
            <w:pPr>
              <w:pStyle w:val="TableParagraph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Consent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forms: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copies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$.05/page,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pages/information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package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(letter 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information,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parent/guardian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consent,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child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assent) Recruitment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100),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30), Studies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600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each).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BDE706C" w14:textId="2109BD69" w:rsidR="007E2BD9" w:rsidRPr="00C97A13" w:rsidRDefault="00C97A13" w:rsidP="00C97A13">
            <w:pPr>
              <w:pStyle w:val="TableParagraph"/>
              <w:ind w:left="104" w:right="156"/>
              <w:jc w:val="center"/>
              <w:rPr>
                <w:rFonts w:ascii="Times New Roman"/>
                <w:bCs/>
                <w:sz w:val="24"/>
              </w:rPr>
            </w:pPr>
            <w:r w:rsidRPr="00C97A13">
              <w:rPr>
                <w:rFonts w:ascii="Times New Roman"/>
                <w:bCs/>
                <w:sz w:val="24"/>
              </w:rPr>
              <w:t>20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079AE34" w14:textId="560984EB" w:rsidR="007E2BD9" w:rsidRPr="00C97A13" w:rsidRDefault="00C97A13" w:rsidP="00C97A13">
            <w:pPr>
              <w:pStyle w:val="TableParagraph"/>
              <w:ind w:left="104" w:right="156"/>
              <w:jc w:val="center"/>
              <w:rPr>
                <w:rFonts w:ascii="Times New Roman"/>
                <w:bCs/>
                <w:sz w:val="24"/>
              </w:rPr>
            </w:pPr>
            <w:r w:rsidRPr="00C97A13">
              <w:rPr>
                <w:rFonts w:ascii="Times New Roman"/>
                <w:bCs/>
                <w:sz w:val="24"/>
              </w:rPr>
              <w:t>51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642D344" w14:textId="2E3FD751" w:rsidR="007E2BD9" w:rsidRPr="00C97A13" w:rsidRDefault="00C97A13" w:rsidP="00C97A13">
            <w:pPr>
              <w:pStyle w:val="TableParagraph"/>
              <w:ind w:left="104" w:right="156"/>
              <w:jc w:val="center"/>
              <w:rPr>
                <w:rFonts w:ascii="Times New Roman"/>
                <w:bCs/>
                <w:sz w:val="24"/>
              </w:rPr>
            </w:pPr>
            <w:r w:rsidRPr="00C97A13">
              <w:rPr>
                <w:rFonts w:ascii="Times New Roman"/>
                <w:bCs/>
                <w:sz w:val="24"/>
              </w:rPr>
              <w:t>90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5B153916" w14:textId="00CDBA53" w:rsidR="007E2BD9" w:rsidRPr="00C97A13" w:rsidRDefault="00C97A13" w:rsidP="00C97A13">
            <w:pPr>
              <w:pStyle w:val="TableParagraph"/>
              <w:ind w:left="104" w:right="156"/>
              <w:jc w:val="center"/>
              <w:rPr>
                <w:rFonts w:ascii="Times New Roman"/>
                <w:bCs/>
                <w:sz w:val="24"/>
              </w:rPr>
            </w:pPr>
            <w:r w:rsidRPr="00C97A13">
              <w:rPr>
                <w:rFonts w:ascii="Times New Roman"/>
                <w:bCs/>
                <w:sz w:val="24"/>
              </w:rPr>
              <w:t>45</w:t>
            </w:r>
          </w:p>
        </w:tc>
      </w:tr>
      <w:tr w:rsidR="007E2BD9" w14:paraId="76BF9637" w14:textId="025314A9" w:rsidTr="00483829">
        <w:trPr>
          <w:trHeight w:hRule="exact" w:val="1114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69933140" w14:textId="6CF1DA8D" w:rsidR="007E2BD9" w:rsidRDefault="007E2BD9" w:rsidP="007E2BD9">
            <w:pPr>
              <w:pStyle w:val="TableParagraph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Survey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Packages: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Hard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copies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of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the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survey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package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will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be</w:t>
            </w:r>
            <w:r w:rsidR="001A7763">
              <w:rPr>
                <w:rFonts w:ascii="Times New Roman"/>
                <w:w w:val="99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required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for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all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participants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at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a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cost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of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$0.05/page.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Study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2 (n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=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20;</w:t>
            </w:r>
            <w:r w:rsidR="001A7763">
              <w:rPr>
                <w:rFonts w:ascii="Times New Roman"/>
                <w:spacing w:val="-2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3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pp./package);</w:t>
            </w:r>
            <w:r w:rsidR="001A7763">
              <w:rPr>
                <w:rFonts w:ascii="Times New Roman"/>
                <w:spacing w:val="-2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Study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3</w:t>
            </w:r>
            <w:r w:rsidR="001A7763">
              <w:rPr>
                <w:rFonts w:ascii="Times New Roman"/>
                <w:spacing w:val="-2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(n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=350;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6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pp./pkg);</w:t>
            </w:r>
            <w:r w:rsidR="001A7763">
              <w:rPr>
                <w:rFonts w:ascii="Times New Roman"/>
                <w:spacing w:val="-2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Study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4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(n</w:t>
            </w:r>
            <w:r w:rsidR="001A7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=</w:t>
            </w:r>
            <w:r w:rsidR="001A7763">
              <w:rPr>
                <w:rFonts w:ascii="Times New Roman"/>
                <w:spacing w:val="-4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400;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6</w:t>
            </w:r>
            <w:r w:rsidR="001A7763">
              <w:rPr>
                <w:rFonts w:ascii="Times New Roman"/>
                <w:spacing w:val="-3"/>
                <w:sz w:val="24"/>
              </w:rPr>
              <w:t xml:space="preserve"> </w:t>
            </w:r>
            <w:r w:rsidR="001A7763">
              <w:rPr>
                <w:rFonts w:ascii="Times New Roman"/>
                <w:sz w:val="24"/>
              </w:rPr>
              <w:t>pp./pkg).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0F06817" w14:textId="77777777" w:rsidR="007E2BD9" w:rsidRPr="00C97A13" w:rsidRDefault="007E2BD9" w:rsidP="00C97A1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3DD37FF" w14:textId="29128616" w:rsidR="007E2BD9" w:rsidRPr="00C97A13" w:rsidRDefault="00FD11E8" w:rsidP="00C97A1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56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51C182A" w14:textId="4057C0C2" w:rsidR="007E2BD9" w:rsidRPr="00C97A13" w:rsidRDefault="00FD11E8" w:rsidP="00C97A1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143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484C4BC5" w14:textId="40CD87EA" w:rsidR="007E2BD9" w:rsidRPr="00C97A13" w:rsidRDefault="00FD11E8" w:rsidP="00C97A1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60</w:t>
            </w:r>
          </w:p>
        </w:tc>
      </w:tr>
      <w:tr w:rsidR="007E2BD9" w14:paraId="0561F04A" w14:textId="2EFC24B0" w:rsidTr="00483829">
        <w:trPr>
          <w:trHeight w:hRule="exact" w:val="29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2EF2C57A" w14:textId="00990865" w:rsidR="007E2BD9" w:rsidRPr="00D71D8A" w:rsidRDefault="007E2BD9" w:rsidP="007E2BD9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291">
              <w:rPr>
                <w:rFonts w:ascii="Times New Roman"/>
                <w:bCs/>
                <w:i/>
                <w:iCs/>
                <w:sz w:val="24"/>
              </w:rPr>
              <w:t>Total</w:t>
            </w:r>
            <w:r w:rsidRPr="00FE4291">
              <w:rPr>
                <w:rFonts w:ascii="Times New Roman"/>
                <w:bCs/>
                <w:i/>
                <w:iCs/>
                <w:spacing w:val="-2"/>
                <w:sz w:val="24"/>
              </w:rPr>
              <w:t xml:space="preserve"> Supplies </w:t>
            </w:r>
            <w:r w:rsidRPr="00FE4291">
              <w:rPr>
                <w:rFonts w:ascii="Times New Roman"/>
                <w:bCs/>
                <w:i/>
                <w:iCs/>
                <w:sz w:val="24"/>
              </w:rPr>
              <w:t>costs</w:t>
            </w:r>
            <w:r w:rsidRPr="00D71D8A">
              <w:rPr>
                <w:rFonts w:ascii="Times New Roman"/>
                <w:bCs/>
                <w:sz w:val="24"/>
              </w:rPr>
              <w:t>:</w:t>
            </w:r>
            <w:r w:rsidRPr="00D71D8A">
              <w:rPr>
                <w:rFonts w:ascii="Times New Roman"/>
                <w:bCs/>
                <w:spacing w:val="-2"/>
                <w:sz w:val="24"/>
              </w:rPr>
              <w:t xml:space="preserve"> </w:t>
            </w:r>
            <w:r w:rsidRPr="00D71D8A">
              <w:rPr>
                <w:rFonts w:ascii="Times New Roman"/>
                <w:bCs/>
                <w:sz w:val="24"/>
              </w:rPr>
              <w:t>$465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F487DBE" w14:textId="2E261666" w:rsidR="007E2BD9" w:rsidRPr="009F12F5" w:rsidRDefault="00EA6EA5" w:rsidP="009F12F5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9F12F5">
              <w:rPr>
                <w:rFonts w:ascii="Times New Roman"/>
                <w:bCs/>
                <w:sz w:val="24"/>
              </w:rPr>
              <w:t>20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71430C5B" w14:textId="7F57B1AF" w:rsidR="007E2BD9" w:rsidRPr="009F12F5" w:rsidRDefault="00EA6EA5" w:rsidP="009F12F5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9F12F5">
              <w:rPr>
                <w:rFonts w:ascii="Times New Roman"/>
                <w:bCs/>
                <w:sz w:val="24"/>
              </w:rPr>
              <w:t>107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3B2536A" w14:textId="1414C895" w:rsidR="007E2BD9" w:rsidRPr="009F12F5" w:rsidRDefault="009F12F5" w:rsidP="009F12F5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9F12F5">
              <w:rPr>
                <w:rFonts w:ascii="Times New Roman"/>
                <w:bCs/>
                <w:sz w:val="24"/>
              </w:rPr>
              <w:t>233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A183C9F" w14:textId="7F8102B2" w:rsidR="007E2BD9" w:rsidRPr="009F12F5" w:rsidRDefault="009F12F5" w:rsidP="009F12F5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9F12F5">
              <w:rPr>
                <w:rFonts w:ascii="Times New Roman"/>
                <w:bCs/>
                <w:sz w:val="24"/>
              </w:rPr>
              <w:t>105</w:t>
            </w:r>
          </w:p>
        </w:tc>
      </w:tr>
      <w:tr w:rsidR="007E2BD9" w:rsidRPr="008C1AF3" w14:paraId="55FB2F5C" w14:textId="512B7A0D" w:rsidTr="00483829">
        <w:trPr>
          <w:trHeight w:hRule="exact" w:val="28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43" w:type="dxa"/>
            </w:tcMar>
          </w:tcPr>
          <w:p w14:paraId="194BEEE6" w14:textId="79DC661D" w:rsidR="007E2BD9" w:rsidRPr="008C1AF3" w:rsidRDefault="00A302A2" w:rsidP="007E2BD9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/>
                <w:b/>
                <w:color w:val="FFFFFF" w:themeColor="background1"/>
                <w:sz w:val="24"/>
              </w:rPr>
              <w:t xml:space="preserve"> </w:t>
            </w:r>
            <w:r w:rsidR="007E2BD9" w:rsidRPr="008C1AF3">
              <w:rPr>
                <w:rFonts w:ascii="Times New Roman"/>
                <w:b/>
                <w:color w:val="FFFFFF" w:themeColor="background1"/>
                <w:sz w:val="24"/>
              </w:rPr>
              <w:t>Non-disposable</w:t>
            </w:r>
            <w:r w:rsidR="007E2BD9" w:rsidRPr="008C1AF3">
              <w:rPr>
                <w:rFonts w:ascii="Times New Roman"/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E2BD9" w:rsidRPr="008C1AF3">
              <w:rPr>
                <w:rFonts w:ascii="Times New Roman"/>
                <w:b/>
                <w:color w:val="FFFFFF" w:themeColor="background1"/>
                <w:sz w:val="24"/>
              </w:rPr>
              <w:t>Equipment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2D020A75" w14:textId="23527E44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4591F33D" w14:textId="2EC2B113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1562692B" w14:textId="7E0FEC7B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0BF637AB" w14:textId="43F02EEF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Y4</w:t>
            </w:r>
          </w:p>
        </w:tc>
      </w:tr>
      <w:tr w:rsidR="007E2BD9" w14:paraId="1116B99B" w14:textId="1B694858" w:rsidTr="00483829">
        <w:trPr>
          <w:trHeight w:hRule="exact" w:val="1387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2054CDA4" w14:textId="77777777" w:rsidR="007E2BD9" w:rsidRDefault="007E2BD9" w:rsidP="007E2BD9">
            <w:pPr>
              <w:pStyle w:val="TableParagraph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Hardware: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laptop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transcription,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entry,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analysis,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video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vignettes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stakeholder groups.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price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Inspiron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15.6”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laptop with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1TB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HDD/8GB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854E57C" w14:textId="2BD4C605" w:rsidR="007E2BD9" w:rsidRPr="00DA3E63" w:rsidRDefault="00FD11E8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DA3E63">
              <w:rPr>
                <w:rFonts w:ascii="Times New Roman"/>
                <w:bCs/>
                <w:sz w:val="24"/>
              </w:rPr>
              <w:t>1,130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65DCA06" w14:textId="77777777" w:rsidR="007E2BD9" w:rsidRPr="0098391B" w:rsidRDefault="007E2BD9" w:rsidP="0098391B">
            <w:pPr>
              <w:pStyle w:val="TableParagraph"/>
              <w:ind w:left="104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50702E2" w14:textId="0D8DDCD7" w:rsidR="007E2BD9" w:rsidRPr="0098391B" w:rsidRDefault="007E2BD9" w:rsidP="0098391B">
            <w:pPr>
              <w:pStyle w:val="TableParagraph"/>
              <w:ind w:left="104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310906E0" w14:textId="6D605E1A" w:rsidR="007E2BD9" w:rsidRPr="0098391B" w:rsidRDefault="007E2BD9" w:rsidP="0098391B">
            <w:pPr>
              <w:pStyle w:val="TableParagraph"/>
              <w:ind w:left="104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BD9" w14:paraId="27E7A1BF" w14:textId="5A126875" w:rsidTr="00483829">
        <w:trPr>
          <w:trHeight w:hRule="exact" w:val="562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2FDB2F13" w14:textId="77777777" w:rsidR="007E2BD9" w:rsidRDefault="007E2BD9" w:rsidP="007E2BD9">
            <w:pPr>
              <w:pStyle w:val="TableParagraph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Transcription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Hardware/Software: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GearPlayer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transcription software,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foot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pedal,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headset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F990F76" w14:textId="7A5CF4FA" w:rsidR="007E2BD9" w:rsidRPr="00DA3E63" w:rsidRDefault="00FD11E8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DA3E63">
              <w:rPr>
                <w:rFonts w:ascii="Times New Roman"/>
                <w:bCs/>
                <w:sz w:val="24"/>
              </w:rPr>
              <w:t>314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2A15FCA1" w14:textId="77777777" w:rsidR="007E2BD9" w:rsidRPr="0098391B" w:rsidRDefault="007E2BD9" w:rsidP="0098391B">
            <w:pPr>
              <w:pStyle w:val="TableParagraph"/>
              <w:ind w:left="104" w:right="18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79ACD75" w14:textId="6D4924CF" w:rsidR="007E2BD9" w:rsidRPr="0098391B" w:rsidRDefault="007E2BD9" w:rsidP="0098391B">
            <w:pPr>
              <w:pStyle w:val="TableParagraph"/>
              <w:ind w:left="104" w:right="18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0F3E3344" w14:textId="4CE851E6" w:rsidR="007E2BD9" w:rsidRPr="0098391B" w:rsidRDefault="007E2BD9" w:rsidP="0098391B">
            <w:pPr>
              <w:pStyle w:val="TableParagraph"/>
              <w:ind w:left="104" w:right="189"/>
              <w:jc w:val="center"/>
              <w:rPr>
                <w:rFonts w:ascii="Times New Roman"/>
                <w:sz w:val="24"/>
              </w:rPr>
            </w:pPr>
          </w:p>
        </w:tc>
      </w:tr>
      <w:tr w:rsidR="007E2BD9" w14:paraId="3F480D40" w14:textId="2A8F60B9" w:rsidTr="00483829">
        <w:trPr>
          <w:trHeight w:hRule="exact" w:val="840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7C34D734" w14:textId="77777777" w:rsidR="007E2BD9" w:rsidRDefault="007E2BD9" w:rsidP="007E2BD9">
            <w:pPr>
              <w:pStyle w:val="TableParagraph"/>
              <w:ind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Voice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Recorders: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voice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recorders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studies 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back-up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recordings.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Sony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ICDPX333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4GB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Digital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Flash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Voice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Recorder.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E61E6A7" w14:textId="40E60F61" w:rsidR="007E2BD9" w:rsidRPr="00DA3E63" w:rsidRDefault="00FD11E8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DA3E63">
              <w:rPr>
                <w:rFonts w:ascii="Times New Roman"/>
                <w:bCs/>
                <w:sz w:val="24"/>
              </w:rPr>
              <w:t>181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7B00BF4B" w14:textId="77777777" w:rsidR="007E2BD9" w:rsidRPr="0098391B" w:rsidRDefault="007E2BD9" w:rsidP="0098391B">
            <w:pPr>
              <w:pStyle w:val="TableParagraph"/>
              <w:ind w:left="104" w:right="2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3AD7B53" w14:textId="2C274EA4" w:rsidR="007E2BD9" w:rsidRPr="0098391B" w:rsidRDefault="007E2BD9" w:rsidP="0098391B">
            <w:pPr>
              <w:pStyle w:val="TableParagraph"/>
              <w:ind w:left="104" w:right="2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597E5479" w14:textId="211BD455" w:rsidR="007E2BD9" w:rsidRPr="0098391B" w:rsidRDefault="007E2BD9" w:rsidP="0098391B">
            <w:pPr>
              <w:pStyle w:val="TableParagraph"/>
              <w:ind w:left="104" w:right="217"/>
              <w:jc w:val="center"/>
              <w:rPr>
                <w:rFonts w:ascii="Times New Roman"/>
                <w:sz w:val="24"/>
              </w:rPr>
            </w:pPr>
          </w:p>
        </w:tc>
      </w:tr>
      <w:tr w:rsidR="007E2BD9" w14:paraId="0DA2734B" w14:textId="00CB081C" w:rsidTr="00483829">
        <w:trPr>
          <w:trHeight w:hRule="exact" w:val="840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4A3127B1" w14:textId="77777777" w:rsidR="007E2BD9" w:rsidRDefault="007E2BD9" w:rsidP="007E2BD9">
            <w:pPr>
              <w:pStyle w:val="TableParagraph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Video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Camera: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camcorder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produce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video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vignettes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Estimated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Sony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HRX-MC15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Camcorder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32GB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memory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3EBA8927" w14:textId="3FCB724A" w:rsidR="007E2BD9" w:rsidRPr="00DA3E63" w:rsidRDefault="00FD11E8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DA3E63">
              <w:rPr>
                <w:rFonts w:ascii="Times New Roman"/>
                <w:bCs/>
                <w:sz w:val="24"/>
              </w:rPr>
              <w:t>1,220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72C0AA7" w14:textId="77777777" w:rsidR="007E2BD9" w:rsidRPr="0098391B" w:rsidRDefault="007E2BD9" w:rsidP="0098391B">
            <w:pPr>
              <w:pStyle w:val="TableParagraph"/>
              <w:ind w:left="104" w:right="11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414E70C" w14:textId="35AB4969" w:rsidR="007E2BD9" w:rsidRPr="0098391B" w:rsidRDefault="007E2BD9" w:rsidP="0098391B">
            <w:pPr>
              <w:pStyle w:val="TableParagraph"/>
              <w:ind w:left="104" w:right="11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0802D0F3" w14:textId="0931BC63" w:rsidR="007E2BD9" w:rsidRPr="0098391B" w:rsidRDefault="007E2BD9" w:rsidP="0098391B">
            <w:pPr>
              <w:pStyle w:val="TableParagraph"/>
              <w:ind w:left="104" w:right="116"/>
              <w:jc w:val="center"/>
              <w:rPr>
                <w:rFonts w:ascii="Times New Roman"/>
                <w:sz w:val="24"/>
              </w:rPr>
            </w:pPr>
          </w:p>
        </w:tc>
      </w:tr>
      <w:tr w:rsidR="007E2BD9" w14:paraId="0CA94D4A" w14:textId="098DF507" w:rsidTr="00483829">
        <w:trPr>
          <w:trHeight w:hRule="exact" w:val="835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2C2DCF8D" w14:textId="77777777" w:rsidR="007E2BD9" w:rsidRDefault="007E2BD9" w:rsidP="007E2BD9">
            <w:pPr>
              <w:pStyle w:val="TableParagraph"/>
              <w:ind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External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Hard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Drive: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external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hard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back-up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video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vignettes.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price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 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1TB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Passport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external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hard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drive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9FA285F" w14:textId="52FA8F46" w:rsidR="007E2BD9" w:rsidRPr="00DA3E63" w:rsidRDefault="00FD11E8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DA3E63">
              <w:rPr>
                <w:rFonts w:ascii="Times New Roman"/>
                <w:bCs/>
                <w:sz w:val="24"/>
              </w:rPr>
              <w:t>100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2BA53FF" w14:textId="77777777" w:rsidR="007E2BD9" w:rsidRPr="0098391B" w:rsidRDefault="007E2BD9" w:rsidP="0098391B">
            <w:pPr>
              <w:pStyle w:val="TableParagraph"/>
              <w:ind w:left="104" w:right="336"/>
              <w:jc w:val="center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3B7CBAAB" w14:textId="2DD65652" w:rsidR="007E2BD9" w:rsidRPr="0098391B" w:rsidRDefault="007E2BD9" w:rsidP="0098391B">
            <w:pPr>
              <w:pStyle w:val="TableParagraph"/>
              <w:ind w:left="104" w:right="336"/>
              <w:jc w:val="center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tcMar>
              <w:left w:w="14" w:type="dxa"/>
              <w:right w:w="14" w:type="dxa"/>
            </w:tcMar>
          </w:tcPr>
          <w:p w14:paraId="25FDCF7B" w14:textId="00864E76" w:rsidR="007E2BD9" w:rsidRPr="0098391B" w:rsidRDefault="007E2BD9" w:rsidP="0098391B">
            <w:pPr>
              <w:pStyle w:val="TableParagraph"/>
              <w:ind w:left="104" w:right="336"/>
              <w:jc w:val="center"/>
              <w:rPr>
                <w:rFonts w:ascii="Times New Roman"/>
                <w:spacing w:val="-1"/>
                <w:sz w:val="24"/>
              </w:rPr>
            </w:pPr>
          </w:p>
        </w:tc>
      </w:tr>
      <w:tr w:rsidR="007E2BD9" w14:paraId="2F532784" w14:textId="22955FD5" w:rsidTr="00483829">
        <w:trPr>
          <w:trHeight w:hRule="exact" w:val="29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5606B4AC" w14:textId="72193254" w:rsidR="007E2BD9" w:rsidRPr="00D71D8A" w:rsidRDefault="007E2BD9" w:rsidP="007E2BD9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291">
              <w:rPr>
                <w:rFonts w:ascii="Times New Roman"/>
                <w:bCs/>
                <w:i/>
                <w:iCs/>
                <w:sz w:val="24"/>
              </w:rPr>
              <w:t>Total</w:t>
            </w:r>
            <w:r w:rsidRPr="00FE4291">
              <w:rPr>
                <w:rFonts w:ascii="Times New Roman"/>
                <w:bCs/>
                <w:i/>
                <w:iCs/>
                <w:spacing w:val="-3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z w:val="24"/>
              </w:rPr>
              <w:t>Non-Disposable</w:t>
            </w:r>
            <w:r w:rsidRPr="00FE4291">
              <w:rPr>
                <w:rFonts w:ascii="Times New Roman"/>
                <w:bCs/>
                <w:i/>
                <w:iCs/>
                <w:spacing w:val="-4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z w:val="24"/>
              </w:rPr>
              <w:t>Equipment</w:t>
            </w:r>
            <w:r w:rsidRPr="00FE4291">
              <w:rPr>
                <w:rFonts w:ascii="Times New Roman"/>
                <w:bCs/>
                <w:i/>
                <w:iCs/>
                <w:spacing w:val="-3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pacing w:val="-1"/>
                <w:sz w:val="24"/>
              </w:rPr>
              <w:t>costs</w:t>
            </w:r>
            <w:r w:rsidRPr="00D71D8A">
              <w:rPr>
                <w:rFonts w:ascii="Times New Roman"/>
                <w:bCs/>
                <w:spacing w:val="-1"/>
                <w:sz w:val="24"/>
              </w:rPr>
              <w:t>:</w:t>
            </w:r>
            <w:r w:rsidRPr="00D71D8A">
              <w:rPr>
                <w:rFonts w:ascii="Times New Roman"/>
                <w:bCs/>
                <w:spacing w:val="-3"/>
                <w:sz w:val="24"/>
              </w:rPr>
              <w:t xml:space="preserve"> </w:t>
            </w:r>
            <w:r w:rsidRPr="00D71D8A">
              <w:rPr>
                <w:rFonts w:ascii="Times New Roman"/>
                <w:bCs/>
                <w:sz w:val="24"/>
              </w:rPr>
              <w:t>$2,945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353FFAE1" w14:textId="797F16AE" w:rsidR="007E2BD9" w:rsidRPr="0098391B" w:rsidRDefault="00FD11E8" w:rsidP="0098391B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 w:rsidRPr="0098391B">
              <w:rPr>
                <w:rFonts w:ascii="Times New Roman"/>
                <w:sz w:val="24"/>
              </w:rPr>
              <w:t>2,945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E0CACFB" w14:textId="090EC112" w:rsidR="007E2BD9" w:rsidRPr="0098391B" w:rsidRDefault="0098391B" w:rsidP="0098391B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 w:rsidRPr="0098391B">
              <w:rPr>
                <w:rFonts w:ascii="Times New Roman"/>
                <w:sz w:val="24"/>
              </w:rPr>
              <w:t>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BE19441" w14:textId="16118BA2" w:rsidR="007E2BD9" w:rsidRPr="0098391B" w:rsidRDefault="0098391B" w:rsidP="0098391B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 w:rsidRPr="0098391B">
              <w:rPr>
                <w:rFonts w:ascii="Times New Roman"/>
                <w:sz w:val="24"/>
              </w:rPr>
              <w:t>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578A44FF" w14:textId="3A269341" w:rsidR="007E2BD9" w:rsidRPr="0098391B" w:rsidRDefault="0098391B" w:rsidP="0098391B">
            <w:pPr>
              <w:pStyle w:val="TableParagraph"/>
              <w:ind w:left="104"/>
              <w:jc w:val="center"/>
              <w:rPr>
                <w:rFonts w:ascii="Times New Roman"/>
                <w:sz w:val="24"/>
              </w:rPr>
            </w:pPr>
            <w:r w:rsidRPr="0098391B">
              <w:rPr>
                <w:rFonts w:ascii="Times New Roman"/>
                <w:sz w:val="24"/>
              </w:rPr>
              <w:t>0</w:t>
            </w:r>
          </w:p>
        </w:tc>
      </w:tr>
      <w:tr w:rsidR="007E2BD9" w:rsidRPr="008C1AF3" w14:paraId="555A4B5A" w14:textId="2CA2EC20" w:rsidTr="00483829">
        <w:trPr>
          <w:trHeight w:hRule="exact" w:val="28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43" w:type="dxa"/>
            </w:tcMar>
          </w:tcPr>
          <w:p w14:paraId="241FBDF5" w14:textId="174661DF" w:rsidR="007E2BD9" w:rsidRPr="008C1AF3" w:rsidRDefault="00A302A2" w:rsidP="007E2BD9">
            <w:pPr>
              <w:pStyle w:val="TableParagrap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/>
                <w:b/>
                <w:color w:val="FFFFFF" w:themeColor="background1"/>
                <w:sz w:val="24"/>
              </w:rPr>
              <w:t xml:space="preserve"> </w:t>
            </w:r>
            <w:r w:rsidR="007E2BD9" w:rsidRPr="008C1AF3">
              <w:rPr>
                <w:rFonts w:ascii="Times New Roman"/>
                <w:b/>
                <w:color w:val="FFFFFF" w:themeColor="background1"/>
                <w:sz w:val="24"/>
              </w:rPr>
              <w:t>Other</w:t>
            </w:r>
            <w:r w:rsidR="007E2BD9" w:rsidRPr="008C1AF3">
              <w:rPr>
                <w:rFonts w:ascii="Times New Roman"/>
                <w:b/>
                <w:color w:val="FFFFFF" w:themeColor="background1"/>
                <w:spacing w:val="-6"/>
                <w:sz w:val="24"/>
              </w:rPr>
              <w:t xml:space="preserve"> </w:t>
            </w:r>
            <w:r w:rsidR="007E2BD9" w:rsidRPr="008C1AF3">
              <w:rPr>
                <w:rFonts w:ascii="Times New Roman"/>
                <w:b/>
                <w:color w:val="FFFFFF" w:themeColor="background1"/>
                <w:spacing w:val="-1"/>
                <w:sz w:val="24"/>
              </w:rPr>
              <w:t>Expenses</w:t>
            </w:r>
            <w:r w:rsidR="007E2BD9" w:rsidRPr="008C1AF3">
              <w:rPr>
                <w:rFonts w:ascii="Times New Roman"/>
                <w:b/>
                <w:color w:val="FFFFFF" w:themeColor="background1"/>
                <w:spacing w:val="-6"/>
                <w:sz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09420BB0" w14:textId="30A90C00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18DBF3C1" w14:textId="603E20B5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54439F22" w14:textId="4A79AF3F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Y3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595959" w:themeFill="text1" w:themeFillTint="A6"/>
            <w:tcMar>
              <w:left w:w="14" w:type="dxa"/>
              <w:right w:w="14" w:type="dxa"/>
            </w:tcMar>
          </w:tcPr>
          <w:p w14:paraId="01495F4C" w14:textId="3944E884" w:rsidR="007E2BD9" w:rsidRPr="008C1AF3" w:rsidRDefault="007E2BD9" w:rsidP="007E2BD9">
            <w:pPr>
              <w:pStyle w:val="TableParagraph"/>
              <w:jc w:val="center"/>
              <w:rPr>
                <w:rFonts w:ascii="Times New Roman"/>
                <w:b/>
                <w:color w:val="FFFFFF" w:themeColor="background1"/>
                <w:sz w:val="24"/>
              </w:rPr>
            </w:pPr>
            <w:r w:rsidRPr="008C1A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Y4</w:t>
            </w:r>
          </w:p>
        </w:tc>
      </w:tr>
      <w:tr w:rsidR="007E2BD9" w14:paraId="2710C6F8" w14:textId="3A311095" w:rsidTr="00483829">
        <w:trPr>
          <w:trHeight w:hRule="exact" w:val="1434"/>
        </w:trPr>
        <w:tc>
          <w:tcPr>
            <w:tcW w:w="6413" w:type="dxa"/>
            <w:tcBorders>
              <w:top w:val="single" w:sz="5" w:space="0" w:color="000000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0409A9B2" w14:textId="02E311E7" w:rsidR="007E2BD9" w:rsidRDefault="007E2BD9" w:rsidP="007E2BD9">
            <w:pPr>
              <w:pStyle w:val="TableParagraph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Open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Access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Publication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Fees: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increase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our knowledge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dissemination,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publications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broad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international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audiences;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 academic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journal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(e.g.,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 w:rsidR="000A1F39">
              <w:rPr>
                <w:rFonts w:ascii="Times New Roman"/>
                <w:sz w:val="24"/>
              </w:rPr>
              <w:t>XXX</w:t>
            </w:r>
            <w:r>
              <w:rPr>
                <w:rFonts w:ascii="Times New Roman"/>
                <w:sz w:val="24"/>
              </w:rPr>
              <w:t>),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1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journal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(e.g.,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0A1F39">
              <w:rPr>
                <w:rFonts w:ascii="Times New Roman"/>
                <w:sz w:val="24"/>
              </w:rPr>
              <w:t>XXX</w:t>
            </w:r>
            <w:r>
              <w:rPr>
                <w:rFonts w:ascii="Times New Roman"/>
                <w:sz w:val="24"/>
              </w:rPr>
              <w:t>).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12CAFA59" w14:textId="77777777" w:rsidR="007E2BD9" w:rsidRPr="006E0237" w:rsidRDefault="007E2BD9" w:rsidP="006E0237">
            <w:pPr>
              <w:pStyle w:val="TableParagraph"/>
              <w:ind w:left="104" w:right="243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74E640BB" w14:textId="635180AD" w:rsidR="007E2BD9" w:rsidRPr="006E0237" w:rsidRDefault="00E50D5D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2,000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680B794C" w14:textId="645D933C" w:rsidR="007E2BD9" w:rsidRPr="006E0237" w:rsidRDefault="007E2BD9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</w:tcPr>
          <w:p w14:paraId="0756083D" w14:textId="62C33A94" w:rsidR="007E2BD9" w:rsidRPr="006E0237" w:rsidRDefault="00E50D5D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3,000</w:t>
            </w:r>
          </w:p>
        </w:tc>
      </w:tr>
      <w:tr w:rsidR="007E2BD9" w14:paraId="480771C8" w14:textId="6083DD39" w:rsidTr="00483829">
        <w:trPr>
          <w:trHeight w:hRule="exact" w:val="1128"/>
        </w:trPr>
        <w:tc>
          <w:tcPr>
            <w:tcW w:w="6413" w:type="dxa"/>
            <w:tcBorders>
              <w:top w:val="single" w:sz="6" w:space="0" w:color="000000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49ADD89B" w14:textId="77777777" w:rsidR="007E2BD9" w:rsidRDefault="007E2BD9" w:rsidP="007E2B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Participant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Compensation:</w:t>
            </w:r>
          </w:p>
          <w:p w14:paraId="2D5B9B36" w14:textId="77777777" w:rsidR="007E2BD9" w:rsidRDefault="007E2BD9" w:rsidP="007E2BD9">
            <w:pPr>
              <w:pStyle w:val="TableParagraph"/>
              <w:spacing w:before="2"/>
              <w:ind w:right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Studies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>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healthy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snack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(e.g.,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fruit,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veggies,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dip)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participants.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$2/child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($10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 focus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cognitive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interviews).</w:t>
            </w:r>
          </w:p>
          <w:p w14:paraId="2E5E257C" w14:textId="7D41AEA0" w:rsidR="007E2BD9" w:rsidRDefault="007E2BD9" w:rsidP="007E2BD9">
            <w:pPr>
              <w:pStyle w:val="TableParagraph"/>
              <w:ind w:left="104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48F01647" w14:textId="402DFCED" w:rsidR="007E2BD9" w:rsidRPr="006E0237" w:rsidRDefault="00E50D5D" w:rsidP="006E0237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250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378568E3" w14:textId="0298264E" w:rsidR="007E2BD9" w:rsidRPr="006E0237" w:rsidRDefault="00E50D5D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40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3C584A52" w14:textId="20535234" w:rsidR="007E2BD9" w:rsidRPr="006E0237" w:rsidRDefault="007E2BD9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dotted" w:sz="4" w:space="0" w:color="808080" w:themeColor="background1" w:themeShade="80"/>
            </w:tcBorders>
            <w:tcMar>
              <w:left w:w="14" w:type="dxa"/>
              <w:right w:w="14" w:type="dxa"/>
            </w:tcMar>
          </w:tcPr>
          <w:p w14:paraId="3DCAAFCB" w14:textId="620030AD" w:rsidR="007E2BD9" w:rsidRPr="006E0237" w:rsidRDefault="007E2BD9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7E2BD9" w14:paraId="3F6AD07C" w14:textId="600D656A" w:rsidTr="00483829">
        <w:trPr>
          <w:trHeight w:hRule="exact" w:val="1164"/>
        </w:trPr>
        <w:tc>
          <w:tcPr>
            <w:tcW w:w="6413" w:type="dxa"/>
            <w:tcBorders>
              <w:top w:val="dotted" w:sz="4" w:space="0" w:color="808080" w:themeColor="background1" w:themeShade="80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43" w:type="dxa"/>
            </w:tcMar>
          </w:tcPr>
          <w:p w14:paraId="09027C64" w14:textId="5BD52696" w:rsidR="007E2BD9" w:rsidRDefault="007E2BD9" w:rsidP="007E2BD9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Studies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4</w:t>
            </w:r>
            <w:r>
              <w:rPr>
                <w:rFonts w:ascii="Times New Roman"/>
                <w:spacing w:val="-1"/>
                <w:sz w:val="24"/>
              </w:rPr>
              <w:t>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participants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choose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draw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gift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($50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value)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to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sporting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goods store.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15-20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winning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 participant.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069902B0" w14:textId="77777777" w:rsidR="007E2BD9" w:rsidRPr="006E0237" w:rsidRDefault="007E2BD9" w:rsidP="006E0237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BAF5395" w14:textId="77777777" w:rsidR="007E2BD9" w:rsidRPr="006E0237" w:rsidRDefault="007E2BD9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  <w:right w:val="single" w:sz="4" w:space="0" w:color="BFBFBF" w:themeColor="background1" w:themeShade="BF"/>
            </w:tcBorders>
            <w:tcMar>
              <w:left w:w="14" w:type="dxa"/>
              <w:right w:w="14" w:type="dxa"/>
            </w:tcMar>
          </w:tcPr>
          <w:p w14:paraId="58F62F36" w14:textId="7B769007" w:rsidR="007E2BD9" w:rsidRPr="006E0237" w:rsidRDefault="006E0237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1000</w:t>
            </w:r>
          </w:p>
        </w:tc>
        <w:tc>
          <w:tcPr>
            <w:tcW w:w="956" w:type="dxa"/>
            <w:tcBorders>
              <w:top w:val="dotted" w:sz="4" w:space="0" w:color="808080" w:themeColor="background1" w:themeShade="80"/>
              <w:left w:val="single" w:sz="4" w:space="0" w:color="BFBFBF" w:themeColor="background1" w:themeShade="BF"/>
              <w:bottom w:val="single" w:sz="6" w:space="0" w:color="000000"/>
            </w:tcBorders>
            <w:tcMar>
              <w:left w:w="14" w:type="dxa"/>
              <w:right w:w="14" w:type="dxa"/>
            </w:tcMar>
          </w:tcPr>
          <w:p w14:paraId="7CF88F10" w14:textId="553A2EFE" w:rsidR="007E2BD9" w:rsidRPr="006E0237" w:rsidRDefault="006E0237" w:rsidP="00DA3E63">
            <w:pPr>
              <w:pStyle w:val="TableParagraph"/>
              <w:ind w:left="104" w:right="137"/>
              <w:jc w:val="center"/>
              <w:rPr>
                <w:rFonts w:ascii="Times New Roman"/>
                <w:bCs/>
                <w:sz w:val="24"/>
              </w:rPr>
            </w:pPr>
            <w:r w:rsidRPr="006E0237">
              <w:rPr>
                <w:rFonts w:ascii="Times New Roman"/>
                <w:bCs/>
                <w:sz w:val="24"/>
              </w:rPr>
              <w:t>1000</w:t>
            </w:r>
          </w:p>
        </w:tc>
      </w:tr>
      <w:tr w:rsidR="007E2BD9" w14:paraId="27E6F350" w14:textId="74F4E195" w:rsidTr="00483829">
        <w:trPr>
          <w:trHeight w:hRule="exact" w:val="298"/>
        </w:trPr>
        <w:tc>
          <w:tcPr>
            <w:tcW w:w="6413" w:type="dxa"/>
            <w:tcBorders>
              <w:top w:val="single" w:sz="6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43" w:type="dxa"/>
            </w:tcMar>
          </w:tcPr>
          <w:p w14:paraId="60A4D7B3" w14:textId="7516B459" w:rsidR="007E2BD9" w:rsidRPr="00D71D8A" w:rsidRDefault="007E2BD9" w:rsidP="007E2BD9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291">
              <w:rPr>
                <w:rFonts w:ascii="Times New Roman"/>
                <w:bCs/>
                <w:i/>
                <w:iCs/>
                <w:sz w:val="24"/>
              </w:rPr>
              <w:t>Total Other</w:t>
            </w:r>
            <w:r w:rsidRPr="00FE4291">
              <w:rPr>
                <w:rFonts w:ascii="Times New Roman"/>
                <w:bCs/>
                <w:i/>
                <w:iCs/>
                <w:spacing w:val="-4"/>
                <w:sz w:val="24"/>
              </w:rPr>
              <w:t xml:space="preserve"> </w:t>
            </w:r>
            <w:r w:rsidRPr="00FE4291">
              <w:rPr>
                <w:rFonts w:ascii="Times New Roman"/>
                <w:bCs/>
                <w:i/>
                <w:iCs/>
                <w:spacing w:val="-1"/>
                <w:sz w:val="24"/>
              </w:rPr>
              <w:t>Expenses</w:t>
            </w:r>
            <w:r w:rsidRPr="00D71D8A">
              <w:rPr>
                <w:rFonts w:ascii="Times New Roman"/>
                <w:bCs/>
                <w:sz w:val="24"/>
              </w:rPr>
              <w:t>:</w:t>
            </w:r>
            <w:r w:rsidRPr="00D71D8A">
              <w:rPr>
                <w:rFonts w:ascii="Times New Roman"/>
                <w:bCs/>
                <w:spacing w:val="-3"/>
                <w:sz w:val="24"/>
              </w:rPr>
              <w:t xml:space="preserve"> </w:t>
            </w:r>
            <w:r w:rsidRPr="00D71D8A">
              <w:rPr>
                <w:rFonts w:ascii="Times New Roman"/>
                <w:bCs/>
                <w:sz w:val="24"/>
              </w:rPr>
              <w:t>$7,290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76E4C433" w14:textId="6C972B71" w:rsidR="007E2BD9" w:rsidRPr="00EB7FB9" w:rsidRDefault="006E0237" w:rsidP="00EB7FB9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EB7FB9">
              <w:rPr>
                <w:rFonts w:ascii="Times New Roman"/>
                <w:bCs/>
                <w:sz w:val="24"/>
              </w:rPr>
              <w:t>250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61B0BAC" w14:textId="6058E130" w:rsidR="007E2BD9" w:rsidRPr="00EB7FB9" w:rsidRDefault="006E0237" w:rsidP="00EB7FB9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EB7FB9">
              <w:rPr>
                <w:rFonts w:ascii="Times New Roman"/>
                <w:bCs/>
                <w:sz w:val="24"/>
              </w:rPr>
              <w:t>2,040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F3166C1" w14:textId="4709301C" w:rsidR="007E2BD9" w:rsidRPr="00EB7FB9" w:rsidRDefault="006E0237" w:rsidP="00EB7FB9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EB7FB9">
              <w:rPr>
                <w:rFonts w:ascii="Times New Roman"/>
                <w:bCs/>
                <w:sz w:val="24"/>
              </w:rPr>
              <w:t>1,000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717EF767" w14:textId="0FD907B1" w:rsidR="007E2BD9" w:rsidRPr="00EB7FB9" w:rsidRDefault="006E0237" w:rsidP="00EB7FB9">
            <w:pPr>
              <w:pStyle w:val="TableParagraph"/>
              <w:ind w:left="104"/>
              <w:jc w:val="center"/>
              <w:rPr>
                <w:rFonts w:ascii="Times New Roman"/>
                <w:bCs/>
                <w:sz w:val="24"/>
              </w:rPr>
            </w:pPr>
            <w:r w:rsidRPr="00EB7FB9">
              <w:rPr>
                <w:rFonts w:ascii="Times New Roman"/>
                <w:bCs/>
                <w:sz w:val="24"/>
              </w:rPr>
              <w:t>4,000</w:t>
            </w:r>
          </w:p>
        </w:tc>
      </w:tr>
      <w:tr w:rsidR="000A0E91" w:rsidRPr="000A0E91" w14:paraId="2C38A037" w14:textId="1166DDDE" w:rsidTr="00483829">
        <w:trPr>
          <w:trHeight w:hRule="exact" w:val="288"/>
        </w:trPr>
        <w:tc>
          <w:tcPr>
            <w:tcW w:w="6413" w:type="dxa"/>
            <w:tcBorders>
              <w:top w:val="single" w:sz="5" w:space="0" w:color="000000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tcMar>
              <w:left w:w="43" w:type="dxa"/>
            </w:tcMar>
          </w:tcPr>
          <w:p w14:paraId="6210FB95" w14:textId="77777777" w:rsidR="00EB7FB9" w:rsidRPr="000A0E91" w:rsidRDefault="00EB7FB9" w:rsidP="00EB7FB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E91">
              <w:rPr>
                <w:rFonts w:ascii="Times New Roman"/>
                <w:b/>
                <w:sz w:val="24"/>
              </w:rPr>
              <w:t>Yearly</w:t>
            </w:r>
            <w:r w:rsidRPr="000A0E91"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 w:rsidRPr="000A0E91">
              <w:rPr>
                <w:rFonts w:ascii="Times New Roman"/>
                <w:b/>
                <w:sz w:val="24"/>
              </w:rPr>
              <w:t>Totals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</w:tcPr>
          <w:p w14:paraId="1A7D7AD8" w14:textId="78D592BE" w:rsidR="00EB7FB9" w:rsidRPr="000A0E91" w:rsidRDefault="00EB7FB9" w:rsidP="00EB7FB9">
            <w:pPr>
              <w:pStyle w:val="TableParagraph"/>
              <w:ind w:left="104"/>
              <w:rPr>
                <w:rFonts w:ascii="Times New Roman"/>
                <w:b/>
                <w:sz w:val="24"/>
              </w:rPr>
            </w:pPr>
            <w:r w:rsidRPr="000A0E91">
              <w:rPr>
                <w:rFonts w:ascii="Times New Roman"/>
                <w:b/>
                <w:sz w:val="24"/>
              </w:rPr>
              <w:t>46,</w:t>
            </w:r>
            <w:r w:rsidR="003404BE">
              <w:rPr>
                <w:rFonts w:ascii="Times New Roman"/>
                <w:b/>
                <w:sz w:val="24"/>
              </w:rPr>
              <w:t>211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</w:tcPr>
          <w:p w14:paraId="696B58A9" w14:textId="19D29028" w:rsidR="00EB7FB9" w:rsidRPr="000A0E91" w:rsidRDefault="00EB7FB9" w:rsidP="00EB7FB9">
            <w:pPr>
              <w:pStyle w:val="TableParagraph"/>
              <w:ind w:left="104"/>
              <w:rPr>
                <w:rFonts w:ascii="Times New Roman"/>
                <w:b/>
                <w:sz w:val="24"/>
              </w:rPr>
            </w:pPr>
            <w:r w:rsidRPr="000A0E91">
              <w:rPr>
                <w:rFonts w:ascii="Times New Roman"/>
                <w:b/>
                <w:sz w:val="24"/>
              </w:rPr>
              <w:t>47,</w:t>
            </w:r>
            <w:r w:rsidR="003404BE">
              <w:rPr>
                <w:rFonts w:ascii="Times New Roman"/>
                <w:b/>
                <w:sz w:val="24"/>
              </w:rPr>
              <w:t>312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</w:tcPr>
          <w:p w14:paraId="384E80EA" w14:textId="145FCACC" w:rsidR="00EB7FB9" w:rsidRPr="000A0E91" w:rsidRDefault="00EB7FB9" w:rsidP="00EB7FB9">
            <w:pPr>
              <w:pStyle w:val="TableParagraph"/>
              <w:ind w:left="104"/>
              <w:rPr>
                <w:rFonts w:ascii="Times New Roman"/>
                <w:b/>
                <w:sz w:val="24"/>
              </w:rPr>
            </w:pPr>
            <w:r w:rsidRPr="000A0E91">
              <w:rPr>
                <w:rFonts w:ascii="Times New Roman"/>
                <w:b/>
                <w:sz w:val="24"/>
              </w:rPr>
              <w:t>46,</w:t>
            </w:r>
            <w:r w:rsidR="00AC5685">
              <w:rPr>
                <w:rFonts w:ascii="Times New Roman"/>
                <w:b/>
                <w:sz w:val="24"/>
              </w:rPr>
              <w:t>326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4" w:space="0" w:color="BFBFBF" w:themeColor="background1" w:themeShade="BF"/>
              <w:bottom w:val="single" w:sz="5" w:space="0" w:color="000000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</w:tcPr>
          <w:p w14:paraId="325A4C84" w14:textId="123248AB" w:rsidR="00EB7FB9" w:rsidRPr="000A0E91" w:rsidRDefault="00EB7FB9" w:rsidP="00EB7FB9">
            <w:pPr>
              <w:pStyle w:val="TableParagraph"/>
              <w:ind w:left="104"/>
              <w:rPr>
                <w:rFonts w:ascii="Times New Roman"/>
                <w:b/>
                <w:sz w:val="24"/>
              </w:rPr>
            </w:pPr>
            <w:r w:rsidRPr="000A0E91">
              <w:rPr>
                <w:rFonts w:ascii="Times New Roman"/>
                <w:b/>
                <w:sz w:val="24"/>
              </w:rPr>
              <w:t>4</w:t>
            </w:r>
            <w:r w:rsidR="00AC5685">
              <w:rPr>
                <w:rFonts w:ascii="Times New Roman"/>
                <w:b/>
                <w:sz w:val="24"/>
              </w:rPr>
              <w:t>5,900</w:t>
            </w:r>
          </w:p>
        </w:tc>
      </w:tr>
      <w:tr w:rsidR="00EB7FB9" w14:paraId="0E67726D" w14:textId="7781200B" w:rsidTr="00483829">
        <w:trPr>
          <w:trHeight w:hRule="exact" w:val="288"/>
        </w:trPr>
        <w:tc>
          <w:tcPr>
            <w:tcW w:w="6413" w:type="dxa"/>
            <w:tcBorders>
              <w:top w:val="single" w:sz="5" w:space="0" w:color="000000"/>
              <w:bottom w:val="single" w:sz="6" w:space="0" w:color="000000"/>
              <w:right w:val="single" w:sz="4" w:space="0" w:color="BFBFBF" w:themeColor="background1" w:themeShade="BF"/>
            </w:tcBorders>
            <w:shd w:val="clear" w:color="auto" w:fill="auto"/>
            <w:tcMar>
              <w:left w:w="43" w:type="dxa"/>
            </w:tcMar>
          </w:tcPr>
          <w:p w14:paraId="13671937" w14:textId="77777777" w:rsidR="00EB7FB9" w:rsidRDefault="00EB7FB9" w:rsidP="007E2B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Four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Grant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3824" w:type="dxa"/>
            <w:gridSpan w:val="4"/>
            <w:tcBorders>
              <w:top w:val="single" w:sz="5" w:space="0" w:color="000000"/>
              <w:left w:val="single" w:sz="4" w:space="0" w:color="BFBFBF" w:themeColor="background1" w:themeShade="BF"/>
              <w:bottom w:val="single" w:sz="6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2FB739E9" w14:textId="131B1D0B" w:rsidR="00EB7FB9" w:rsidRDefault="00EB7FB9" w:rsidP="00EB7FB9">
            <w:pPr>
              <w:pStyle w:val="TableParagraph"/>
              <w:ind w:left="1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$185,487</w:t>
            </w:r>
          </w:p>
        </w:tc>
      </w:tr>
    </w:tbl>
    <w:p w14:paraId="640BCEC9" w14:textId="581C18EE" w:rsidR="009C380C" w:rsidRDefault="00ED153C" w:rsidP="009C380C">
      <w:pPr>
        <w:spacing w:before="120" w:after="120" w:line="292" w:lineRule="exact"/>
        <w:ind w:left="223"/>
        <w:jc w:val="both"/>
        <w:rPr>
          <w:rFonts w:ascii="Times New Roman"/>
          <w:sz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wages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Nipissing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7D44">
        <w:rPr>
          <w:rFonts w:ascii="Times New Roman"/>
          <w:sz w:val="24"/>
        </w:rPr>
        <w:t>and</w:t>
      </w:r>
      <w:r w:rsidR="008A7D44">
        <w:rPr>
          <w:rFonts w:ascii="Times New Roman"/>
          <w:spacing w:val="-5"/>
          <w:sz w:val="24"/>
        </w:rPr>
        <w:t xml:space="preserve"> </w:t>
      </w:r>
      <w:r w:rsidR="008A7D44">
        <w:rPr>
          <w:rFonts w:ascii="Times New Roman"/>
          <w:sz w:val="24"/>
        </w:rPr>
        <w:t>include</w:t>
      </w:r>
      <w:r w:rsidR="008A7D44">
        <w:rPr>
          <w:rFonts w:ascii="Times New Roman"/>
          <w:spacing w:val="-4"/>
          <w:sz w:val="24"/>
        </w:rPr>
        <w:t xml:space="preserve"> </w:t>
      </w:r>
      <w:r w:rsidR="008A7D44">
        <w:rPr>
          <w:rFonts w:ascii="Times New Roman"/>
          <w:sz w:val="24"/>
        </w:rPr>
        <w:t>11%</w:t>
      </w:r>
      <w:r w:rsidR="008A7D44">
        <w:rPr>
          <w:rFonts w:ascii="Times New Roman"/>
          <w:spacing w:val="-4"/>
          <w:sz w:val="24"/>
        </w:rPr>
        <w:t xml:space="preserve"> </w:t>
      </w:r>
      <w:r w:rsidR="008A7D44">
        <w:rPr>
          <w:rFonts w:ascii="Times New Roman"/>
          <w:sz w:val="24"/>
        </w:rPr>
        <w:t>for</w:t>
      </w:r>
      <w:r w:rsidR="008A7D44">
        <w:rPr>
          <w:rFonts w:ascii="Times New Roman"/>
          <w:spacing w:val="-5"/>
          <w:sz w:val="24"/>
        </w:rPr>
        <w:t xml:space="preserve"> non-discretionary </w:t>
      </w:r>
      <w:r w:rsidR="008A7D44">
        <w:rPr>
          <w:rFonts w:ascii="Times New Roman"/>
          <w:sz w:val="24"/>
        </w:rPr>
        <w:t>benefits</w:t>
      </w:r>
      <w:r w:rsidR="008A7D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08C3">
        <w:rPr>
          <w:rFonts w:ascii="Times New Roman" w:eastAsia="Times New Roman" w:hAnsi="Times New Roman" w:cs="Times New Roman"/>
          <w:sz w:val="24"/>
          <w:szCs w:val="24"/>
        </w:rPr>
        <w:t>The academic year includes</w:t>
      </w:r>
      <w:r w:rsidR="00587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r w:rsidR="00B708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774CB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 w:rsidR="007774CB"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inter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terms,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16</w:t>
      </w:r>
      <w:r w:rsidR="00B708C3">
        <w:rPr>
          <w:rFonts w:ascii="Times New Roman"/>
          <w:spacing w:val="-5"/>
          <w:sz w:val="24"/>
        </w:rPr>
        <w:t>-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-4"/>
          <w:sz w:val="24"/>
        </w:rPr>
        <w:t xml:space="preserve"> </w:t>
      </w:r>
      <w:r w:rsidR="007774CB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ummer. </w:t>
      </w:r>
    </w:p>
    <w:p w14:paraId="6D5921AC" w14:textId="0BE62F2B" w:rsidR="00E95F5E" w:rsidRPr="00DC7C7C" w:rsidRDefault="00ED153C" w:rsidP="00DC7C7C">
      <w:pPr>
        <w:spacing w:before="120" w:after="120" w:line="292" w:lineRule="exact"/>
        <w:ind w:left="223"/>
        <w:jc w:val="both"/>
        <w:rPr>
          <w:rFonts w:ascii="Times New Roman"/>
          <w:sz w:val="24"/>
        </w:rPr>
      </w:pPr>
      <w:r>
        <w:rPr>
          <w:rFonts w:ascii="Times New Roman"/>
          <w:position w:val="11"/>
          <w:sz w:val="16"/>
        </w:rPr>
        <w:t>2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policies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expenses,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printing charges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 w:rsidR="007D0EE5">
        <w:rPr>
          <w:rFonts w:ascii="Times New Roman"/>
          <w:sz w:val="24"/>
        </w:rPr>
        <w:t>amounts requested from SSHRC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in-kind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costs.</w:t>
      </w:r>
    </w:p>
    <w:sectPr w:rsidR="00E95F5E" w:rsidRPr="00DC7C7C" w:rsidSect="003B65DE">
      <w:pgSz w:w="12240" w:h="15840"/>
      <w:pgMar w:top="1008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07"/>
    <w:rsid w:val="00051D2E"/>
    <w:rsid w:val="000569B5"/>
    <w:rsid w:val="000A0E91"/>
    <w:rsid w:val="000A1F39"/>
    <w:rsid w:val="000E6FA8"/>
    <w:rsid w:val="00113D9B"/>
    <w:rsid w:val="00131AF2"/>
    <w:rsid w:val="00181EA0"/>
    <w:rsid w:val="001915B4"/>
    <w:rsid w:val="001A7763"/>
    <w:rsid w:val="001B0C07"/>
    <w:rsid w:val="001B13D0"/>
    <w:rsid w:val="001B3DD6"/>
    <w:rsid w:val="00213F5A"/>
    <w:rsid w:val="00220AD8"/>
    <w:rsid w:val="002274C9"/>
    <w:rsid w:val="0024608A"/>
    <w:rsid w:val="00296528"/>
    <w:rsid w:val="002A25DE"/>
    <w:rsid w:val="002D3C5A"/>
    <w:rsid w:val="003039EB"/>
    <w:rsid w:val="003404BE"/>
    <w:rsid w:val="00350BF2"/>
    <w:rsid w:val="00383269"/>
    <w:rsid w:val="00384E15"/>
    <w:rsid w:val="003B65DE"/>
    <w:rsid w:val="004543E4"/>
    <w:rsid w:val="0046210A"/>
    <w:rsid w:val="00483829"/>
    <w:rsid w:val="0049418D"/>
    <w:rsid w:val="004D0A8A"/>
    <w:rsid w:val="00512F20"/>
    <w:rsid w:val="005176DC"/>
    <w:rsid w:val="0053753F"/>
    <w:rsid w:val="00587FE3"/>
    <w:rsid w:val="00593A4B"/>
    <w:rsid w:val="0059479E"/>
    <w:rsid w:val="005D5189"/>
    <w:rsid w:val="005E0DAF"/>
    <w:rsid w:val="005F4334"/>
    <w:rsid w:val="00603849"/>
    <w:rsid w:val="00610AA9"/>
    <w:rsid w:val="00621D1F"/>
    <w:rsid w:val="006411CC"/>
    <w:rsid w:val="006E0237"/>
    <w:rsid w:val="006E776A"/>
    <w:rsid w:val="00710209"/>
    <w:rsid w:val="00725AE0"/>
    <w:rsid w:val="00727F6D"/>
    <w:rsid w:val="00734D69"/>
    <w:rsid w:val="00736682"/>
    <w:rsid w:val="00747D1C"/>
    <w:rsid w:val="00775EBE"/>
    <w:rsid w:val="007774CB"/>
    <w:rsid w:val="00793051"/>
    <w:rsid w:val="007D0818"/>
    <w:rsid w:val="007D0EE5"/>
    <w:rsid w:val="007E2BD9"/>
    <w:rsid w:val="007E54B5"/>
    <w:rsid w:val="00846309"/>
    <w:rsid w:val="008A7D44"/>
    <w:rsid w:val="008C1AF3"/>
    <w:rsid w:val="00900C41"/>
    <w:rsid w:val="00906453"/>
    <w:rsid w:val="0093622E"/>
    <w:rsid w:val="00952815"/>
    <w:rsid w:val="00964C28"/>
    <w:rsid w:val="009650D1"/>
    <w:rsid w:val="0098391B"/>
    <w:rsid w:val="009974AA"/>
    <w:rsid w:val="009B3E33"/>
    <w:rsid w:val="009C380C"/>
    <w:rsid w:val="009E0AA2"/>
    <w:rsid w:val="009F12F5"/>
    <w:rsid w:val="00A24F02"/>
    <w:rsid w:val="00A302A2"/>
    <w:rsid w:val="00A3798C"/>
    <w:rsid w:val="00A86445"/>
    <w:rsid w:val="00A95DE3"/>
    <w:rsid w:val="00AC5685"/>
    <w:rsid w:val="00AD4CA1"/>
    <w:rsid w:val="00AE4184"/>
    <w:rsid w:val="00B4124A"/>
    <w:rsid w:val="00B4177F"/>
    <w:rsid w:val="00B523E4"/>
    <w:rsid w:val="00B550AE"/>
    <w:rsid w:val="00B708C3"/>
    <w:rsid w:val="00B76180"/>
    <w:rsid w:val="00B77877"/>
    <w:rsid w:val="00B97616"/>
    <w:rsid w:val="00BA5261"/>
    <w:rsid w:val="00BD4783"/>
    <w:rsid w:val="00C143C5"/>
    <w:rsid w:val="00C43088"/>
    <w:rsid w:val="00C57C80"/>
    <w:rsid w:val="00C97A13"/>
    <w:rsid w:val="00D136F1"/>
    <w:rsid w:val="00D66518"/>
    <w:rsid w:val="00D71D8A"/>
    <w:rsid w:val="00D83EAD"/>
    <w:rsid w:val="00DA3E63"/>
    <w:rsid w:val="00DC7C7C"/>
    <w:rsid w:val="00DE70F7"/>
    <w:rsid w:val="00DF4539"/>
    <w:rsid w:val="00E033BD"/>
    <w:rsid w:val="00E130D7"/>
    <w:rsid w:val="00E22370"/>
    <w:rsid w:val="00E50D5D"/>
    <w:rsid w:val="00E54A6E"/>
    <w:rsid w:val="00E65B0D"/>
    <w:rsid w:val="00E95F5E"/>
    <w:rsid w:val="00EA6EA5"/>
    <w:rsid w:val="00EB7FB9"/>
    <w:rsid w:val="00ED153C"/>
    <w:rsid w:val="00EF39B2"/>
    <w:rsid w:val="00F308A3"/>
    <w:rsid w:val="00F37E7C"/>
    <w:rsid w:val="00F44E79"/>
    <w:rsid w:val="00F4646D"/>
    <w:rsid w:val="00F865D8"/>
    <w:rsid w:val="00FD11E8"/>
    <w:rsid w:val="00FE4291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4BDB"/>
  <w15:chartTrackingRefBased/>
  <w15:docId w15:val="{9142211D-6FE6-4EE5-BBC6-C3885081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0C07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0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C0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C07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d62ac0-054e-4a82-bcf4-3210e6600ac9" xsi:nil="true"/>
    <_ip_UnifiedCompliancePolicyProperties xmlns="http://schemas.microsoft.com/sharepoint/v3" xsi:nil="true"/>
    <lcf76f155ced4ddcb4097134ff3c332f xmlns="a3397b7b-fbd4-403d-9165-35dcba2eeb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8F6AD8E55F41857CD8EA4976CC22" ma:contentTypeVersion="19" ma:contentTypeDescription="Create a new document." ma:contentTypeScope="" ma:versionID="46105661aeb03e84ddf402ae234b166c">
  <xsd:schema xmlns:xsd="http://www.w3.org/2001/XMLSchema" xmlns:xs="http://www.w3.org/2001/XMLSchema" xmlns:p="http://schemas.microsoft.com/office/2006/metadata/properties" xmlns:ns1="http://schemas.microsoft.com/sharepoint/v3" xmlns:ns2="a3397b7b-fbd4-403d-9165-35dcba2eeb33" xmlns:ns3="fbd62ac0-054e-4a82-bcf4-3210e6600ac9" targetNamespace="http://schemas.microsoft.com/office/2006/metadata/properties" ma:root="true" ma:fieldsID="38f8c314a4caae8ecaf8e0acd3d7aa5e" ns1:_="" ns2:_="" ns3:_="">
    <xsd:import namespace="http://schemas.microsoft.com/sharepoint/v3"/>
    <xsd:import namespace="a3397b7b-fbd4-403d-9165-35dcba2eeb33"/>
    <xsd:import namespace="fbd62ac0-054e-4a82-bcf4-3210e660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97b7b-fbd4-403d-9165-35dcba2ee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62ac0-054e-4a82-bcf4-3210e6600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8534d-dda3-44de-b92c-4d6c05e0772c}" ma:internalName="TaxCatchAll" ma:showField="CatchAllData" ma:web="fbd62ac0-054e-4a82-bcf4-3210e660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52136-DF50-49F2-BB5B-7DFFA163F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2F075-54D9-4309-A0A7-2673FE7EFF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62ac0-054e-4a82-bcf4-3210e6600ac9"/>
    <ds:schemaRef ds:uri="a3397b7b-fbd4-403d-9165-35dcba2eeb33"/>
  </ds:schemaRefs>
</ds:datastoreItem>
</file>

<file path=customXml/itemProps3.xml><?xml version="1.0" encoding="utf-8"?>
<ds:datastoreItem xmlns:ds="http://schemas.openxmlformats.org/officeDocument/2006/customXml" ds:itemID="{0A97A46C-8ED3-441D-A8C4-BEE545A4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97b7b-fbd4-403d-9165-35dcba2eeb33"/>
    <ds:schemaRef ds:uri="fbd62ac0-054e-4a82-bcf4-3210e6600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Koester</dc:creator>
  <cp:keywords/>
  <dc:description/>
  <cp:lastModifiedBy>Kristen Sarginson</cp:lastModifiedBy>
  <cp:revision>119</cp:revision>
  <dcterms:created xsi:type="dcterms:W3CDTF">2022-10-14T18:36:00Z</dcterms:created>
  <dcterms:modified xsi:type="dcterms:W3CDTF">2024-09-26T19:16:00Z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0x0101004B728F6AD8E55F41857CD8EA4976CC22</vt:lpwstr>
  </property>
  <property fmtid="{D5CDD505-2E9C-101B-9397-08002B2CF9AE}" pid="3" name="MediaServiceImageTags">
    <vt:lpwstr/>
  </property>
</Properties>
</file>